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6C5D62">
              <w:t>Tuesday</w:t>
            </w:r>
            <w:r w:rsidR="00494C2D">
              <w:t xml:space="preserve"> </w:t>
            </w:r>
            <w:r w:rsidR="005D0920">
              <w:t>October 3, 2017</w:t>
            </w:r>
          </w:p>
          <w:p w:rsidR="002878B1" w:rsidRDefault="001E680B">
            <w:r>
              <w:t xml:space="preserve">Time: </w:t>
            </w:r>
            <w:r w:rsidR="006C5D62">
              <w:t>12:00 P.M. to 2</w:t>
            </w:r>
            <w:r w:rsidR="00494C2D">
              <w:t xml:space="preserve">:00 P.M. </w:t>
            </w:r>
          </w:p>
        </w:tc>
        <w:tc>
          <w:tcPr>
            <w:tcW w:w="6108" w:type="dxa"/>
          </w:tcPr>
          <w:p w:rsidR="002878B1" w:rsidRDefault="002878B1" w:rsidP="006C5D62">
            <w:pPr>
              <w:jc w:val="right"/>
            </w:pPr>
            <w:r>
              <w:t xml:space="preserve">Location: </w:t>
            </w:r>
            <w:r w:rsidR="005D0920">
              <w:t>A158</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4369"/>
              </w:tabs>
              <w:ind w:left="319"/>
            </w:pPr>
            <w:r>
              <w:t xml:space="preserve">Anushka Angurala </w:t>
            </w:r>
            <w:r>
              <w:tab/>
              <w:t>Director</w:t>
            </w:r>
          </w:p>
          <w:p w:rsidR="00B95206" w:rsidRDefault="00B95206" w:rsidP="00B95206">
            <w:pPr>
              <w:tabs>
                <w:tab w:val="left" w:pos="319"/>
                <w:tab w:val="left" w:pos="4369"/>
              </w:tabs>
              <w:ind w:left="319"/>
            </w:pPr>
            <w:r>
              <w:t xml:space="preserve">Avery Konda  </w:t>
            </w:r>
            <w:r>
              <w:tab/>
              <w:t xml:space="preserve">President </w:t>
            </w:r>
          </w:p>
          <w:p w:rsidR="009D5ECD" w:rsidRDefault="009D5ECD" w:rsidP="00B95206">
            <w:pPr>
              <w:tabs>
                <w:tab w:val="left" w:pos="319"/>
                <w:tab w:val="left" w:pos="4369"/>
              </w:tabs>
              <w:ind w:left="319"/>
            </w:pPr>
            <w:r>
              <w:t>Christina Meredith</w:t>
            </w:r>
            <w:r>
              <w:tab/>
              <w:t xml:space="preserve">Manager of Student Transition &amp; Leadership </w:t>
            </w:r>
          </w:p>
          <w:p w:rsidR="00B95206" w:rsidRDefault="00B95206" w:rsidP="00B95206">
            <w:pPr>
              <w:tabs>
                <w:tab w:val="left" w:pos="319"/>
                <w:tab w:val="left" w:pos="4369"/>
              </w:tabs>
              <w:ind w:left="319"/>
            </w:pPr>
            <w:r>
              <w:t xml:space="preserve">Darshak Patel </w:t>
            </w:r>
            <w:r>
              <w:tab/>
              <w:t>Director</w:t>
            </w:r>
          </w:p>
          <w:p w:rsidR="00B95206" w:rsidRDefault="00B95206" w:rsidP="00B95206">
            <w:pPr>
              <w:tabs>
                <w:tab w:val="left" w:pos="319"/>
                <w:tab w:val="left" w:pos="4369"/>
              </w:tabs>
              <w:ind w:left="319"/>
            </w:pPr>
            <w:r>
              <w:t xml:space="preserve">Greg Gill </w:t>
            </w:r>
            <w:r>
              <w:tab/>
              <w:t>Director</w:t>
            </w:r>
          </w:p>
          <w:p w:rsidR="00B95206" w:rsidRDefault="00B95206" w:rsidP="00B95206">
            <w:pPr>
              <w:tabs>
                <w:tab w:val="left" w:pos="319"/>
                <w:tab w:val="left" w:pos="4369"/>
              </w:tabs>
              <w:ind w:left="319"/>
            </w:pPr>
            <w:r>
              <w:t>Jake Chevrier</w:t>
            </w:r>
            <w:r>
              <w:tab/>
              <w:t>VP Administration</w:t>
            </w:r>
          </w:p>
          <w:p w:rsidR="00B95206" w:rsidRDefault="00B95206" w:rsidP="00B95206">
            <w:pPr>
              <w:tabs>
                <w:tab w:val="left" w:pos="319"/>
                <w:tab w:val="left" w:pos="4369"/>
              </w:tabs>
              <w:ind w:left="319"/>
            </w:pPr>
            <w:r>
              <w:t xml:space="preserve">Kavisha Shah </w:t>
            </w:r>
            <w:r>
              <w:tab/>
              <w:t xml:space="preserve">VP External &amp; Equity </w:t>
            </w:r>
          </w:p>
          <w:p w:rsidR="00BF3798" w:rsidRDefault="00BF3798" w:rsidP="00B95206">
            <w:pPr>
              <w:tabs>
                <w:tab w:val="left" w:pos="319"/>
                <w:tab w:val="left" w:pos="4369"/>
              </w:tabs>
              <w:ind w:left="319"/>
            </w:pPr>
            <w:r>
              <w:t xml:space="preserve">Marina Suvorova </w:t>
            </w:r>
            <w:r>
              <w:tab/>
              <w:t>VP Athletics &amp; Health Promotions</w:t>
            </w:r>
          </w:p>
          <w:p w:rsidR="00B95206" w:rsidRDefault="00B95206" w:rsidP="00B95206">
            <w:pPr>
              <w:tabs>
                <w:tab w:val="left" w:pos="319"/>
                <w:tab w:val="left" w:pos="4369"/>
              </w:tabs>
              <w:ind w:left="319"/>
            </w:pPr>
            <w:r>
              <w:t xml:space="preserve">Paulo Cardoso </w:t>
            </w:r>
            <w:r>
              <w:tab/>
              <w:t>VP Student Engagement &amp; Communications</w:t>
            </w:r>
          </w:p>
          <w:p w:rsidR="00B95206" w:rsidRDefault="00B95206" w:rsidP="00BF3798">
            <w:pPr>
              <w:tabs>
                <w:tab w:val="left" w:pos="319"/>
                <w:tab w:val="left" w:pos="4369"/>
              </w:tabs>
              <w:ind w:left="319"/>
            </w:pPr>
            <w:r>
              <w:t xml:space="preserve">Shannon Kelly </w:t>
            </w:r>
            <w:r>
              <w:tab/>
              <w:t>VP Internal Relations</w:t>
            </w:r>
            <w:r>
              <w:br/>
              <w:t xml:space="preserve">Shivani Talati </w:t>
            </w:r>
            <w:r>
              <w:tab/>
              <w:t>Director</w:t>
            </w:r>
          </w:p>
        </w:tc>
      </w:tr>
      <w:tr w:rsidR="00D24617" w:rsidTr="001E680B">
        <w:tc>
          <w:tcPr>
            <w:tcW w:w="9775" w:type="dxa"/>
            <w:gridSpan w:val="2"/>
          </w:tcPr>
          <w:p w:rsidR="00D24617" w:rsidRDefault="00065BD4">
            <w:r>
              <w:t>Regrets</w:t>
            </w:r>
            <w:r w:rsidR="00D24617">
              <w:t>:</w:t>
            </w:r>
          </w:p>
          <w:p w:rsidR="00D24617" w:rsidRDefault="00D24617"/>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B43E6D">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p>
        </w:tc>
      </w:tr>
      <w:tr w:rsidR="005952DE" w:rsidTr="005952DE">
        <w:tc>
          <w:tcPr>
            <w:tcW w:w="9787" w:type="dxa"/>
          </w:tcPr>
          <w:p w:rsidR="005952DE" w:rsidRDefault="005952DE" w:rsidP="00B43E6D">
            <w:r>
              <w:rPr>
                <w:b/>
              </w:rPr>
              <w:t xml:space="preserve">Quorum Check: </w:t>
            </w:r>
          </w:p>
          <w:p w:rsidR="005952DE" w:rsidRDefault="005952DE" w:rsidP="00DF167B">
            <w:pPr>
              <w:pStyle w:val="ListParagraph"/>
              <w:numPr>
                <w:ilvl w:val="0"/>
                <w:numId w:val="4"/>
              </w:numPr>
            </w:pPr>
            <w:r>
              <w:t>Late members:</w:t>
            </w:r>
          </w:p>
          <w:p w:rsidR="005952DE" w:rsidRPr="00BF3798" w:rsidRDefault="005952DE" w:rsidP="00DF167B">
            <w:pPr>
              <w:pStyle w:val="ListParagraph"/>
              <w:numPr>
                <w:ilvl w:val="2"/>
                <w:numId w:val="4"/>
              </w:numPr>
            </w:pPr>
            <w:r>
              <w:t xml:space="preserve">Name </w:t>
            </w:r>
          </w:p>
          <w:p w:rsidR="00DF167B" w:rsidRDefault="00DF167B" w:rsidP="00DF167B">
            <w:pPr>
              <w:pStyle w:val="ListParagraph"/>
              <w:numPr>
                <w:ilvl w:val="0"/>
                <w:numId w:val="4"/>
              </w:numPr>
            </w:pPr>
            <w:r>
              <w:t>Left early:</w:t>
            </w:r>
          </w:p>
          <w:p w:rsidR="005952DE" w:rsidRDefault="00DF167B" w:rsidP="00B43E6D">
            <w:pPr>
              <w:pStyle w:val="ListParagraph"/>
              <w:numPr>
                <w:ilvl w:val="2"/>
                <w:numId w:val="4"/>
              </w:numPr>
            </w:pPr>
            <w:r>
              <w:t xml:space="preserve">Name </w:t>
            </w:r>
          </w:p>
        </w:tc>
      </w:tr>
      <w:tr w:rsidR="005952DE" w:rsidTr="005952DE">
        <w:tc>
          <w:tcPr>
            <w:tcW w:w="9787" w:type="dxa"/>
          </w:tcPr>
          <w:p w:rsidR="005952DE" w:rsidRDefault="005952DE" w:rsidP="00B43E6D">
            <w:r>
              <w:rPr>
                <w:b/>
              </w:rPr>
              <w:t>Acceptance of Agenda:</w:t>
            </w:r>
          </w:p>
          <w:p w:rsidR="005952DE" w:rsidRDefault="005952DE" w:rsidP="00B43E6D">
            <w:pPr>
              <w:pStyle w:val="ListParagraph"/>
              <w:numPr>
                <w:ilvl w:val="0"/>
                <w:numId w:val="1"/>
              </w:numPr>
            </w:pPr>
          </w:p>
        </w:tc>
      </w:tr>
      <w:tr w:rsidR="005952DE" w:rsidTr="005952DE">
        <w:tc>
          <w:tcPr>
            <w:tcW w:w="9787" w:type="dxa"/>
          </w:tcPr>
          <w:p w:rsidR="005952DE" w:rsidRDefault="005952DE" w:rsidP="00B43E6D">
            <w:r>
              <w:rPr>
                <w:b/>
              </w:rPr>
              <w:t xml:space="preserve">Meeting closed at: </w:t>
            </w:r>
          </w:p>
        </w:tc>
      </w:tr>
      <w:tr w:rsidR="005952DE" w:rsidTr="005952DE">
        <w:tc>
          <w:tcPr>
            <w:tcW w:w="9787" w:type="dxa"/>
          </w:tcPr>
          <w:p w:rsidR="005952DE" w:rsidRDefault="005952DE" w:rsidP="005D0920">
            <w:r>
              <w:rPr>
                <w:b/>
              </w:rPr>
              <w:t xml:space="preserve">Next meeting is </w:t>
            </w:r>
            <w:r w:rsidR="005D0920">
              <w:rPr>
                <w:b/>
              </w:rPr>
              <w:t>October 3</w:t>
            </w:r>
            <w:r>
              <w:rPr>
                <w:b/>
              </w:rPr>
              <w:t xml:space="preserve">, 2017 in room </w:t>
            </w:r>
            <w:r w:rsidR="005D0920">
              <w:rPr>
                <w:b/>
              </w:rPr>
              <w:t>R125 (Downtown Campus)</w:t>
            </w:r>
          </w:p>
        </w:tc>
      </w:tr>
    </w:tbl>
    <w:p w:rsidR="003027B2" w:rsidRDefault="003027B2"/>
    <w:p w:rsidR="00986CB1" w:rsidRDefault="00986CB1"/>
    <w:tbl>
      <w:tblPr>
        <w:tblStyle w:val="TableGrid"/>
        <w:tblW w:w="9787" w:type="dxa"/>
        <w:tblInd w:w="828" w:type="dxa"/>
        <w:tblLook w:val="04A0" w:firstRow="1" w:lastRow="0" w:firstColumn="1" w:lastColumn="0" w:noHBand="0" w:noVBand="1"/>
      </w:tblPr>
      <w:tblGrid>
        <w:gridCol w:w="7086"/>
        <w:gridCol w:w="2701"/>
      </w:tblGrid>
      <w:tr w:rsidR="00955A63" w:rsidTr="00955A63">
        <w:tc>
          <w:tcPr>
            <w:tcW w:w="7086" w:type="dxa"/>
            <w:shd w:val="clear" w:color="auto" w:fill="002060"/>
          </w:tcPr>
          <w:p w:rsidR="00955A63" w:rsidRPr="005952DE" w:rsidRDefault="00955A63" w:rsidP="00955A63">
            <w:pPr>
              <w:jc w:val="center"/>
              <w:rPr>
                <w:b/>
              </w:rPr>
            </w:pPr>
            <w:r w:rsidRPr="005952DE">
              <w:rPr>
                <w:b/>
              </w:rPr>
              <w:t>Guest Speakers/Presenters</w:t>
            </w:r>
          </w:p>
        </w:tc>
        <w:tc>
          <w:tcPr>
            <w:tcW w:w="2701" w:type="dxa"/>
            <w:shd w:val="clear" w:color="auto" w:fill="002060"/>
          </w:tcPr>
          <w:p w:rsidR="00955A63" w:rsidRPr="005952DE" w:rsidRDefault="00955A63" w:rsidP="00955A63">
            <w:pPr>
              <w:jc w:val="center"/>
              <w:rPr>
                <w:b/>
              </w:rPr>
            </w:pPr>
            <w:r w:rsidRPr="005952DE">
              <w:rPr>
                <w:b/>
              </w:rPr>
              <w:t>Presenter</w:t>
            </w:r>
          </w:p>
        </w:tc>
      </w:tr>
      <w:tr w:rsidR="00955A63" w:rsidTr="00955A63">
        <w:tc>
          <w:tcPr>
            <w:tcW w:w="7086" w:type="dxa"/>
          </w:tcPr>
          <w:p w:rsidR="00955A63" w:rsidRDefault="005D0920">
            <w:r>
              <w:rPr>
                <w:b/>
              </w:rPr>
              <w:t>Voting Rights</w:t>
            </w:r>
          </w:p>
          <w:p w:rsidR="00BF3798" w:rsidRDefault="00BF3798" w:rsidP="005D0920">
            <w:pPr>
              <w:pStyle w:val="ListParagraph"/>
              <w:numPr>
                <w:ilvl w:val="0"/>
                <w:numId w:val="1"/>
              </w:numPr>
            </w:pPr>
          </w:p>
        </w:tc>
        <w:tc>
          <w:tcPr>
            <w:tcW w:w="2701" w:type="dxa"/>
          </w:tcPr>
          <w:p w:rsidR="00955A63" w:rsidRDefault="005D0920" w:rsidP="00BC204A">
            <w:pPr>
              <w:jc w:val="center"/>
            </w:pPr>
            <w:r>
              <w:rPr>
                <w:b/>
              </w:rPr>
              <w:t>Avery Konda</w:t>
            </w:r>
          </w:p>
        </w:tc>
      </w:tr>
      <w:tr w:rsidR="00955A63" w:rsidTr="00955A63">
        <w:tc>
          <w:tcPr>
            <w:tcW w:w="7086" w:type="dxa"/>
          </w:tcPr>
          <w:p w:rsidR="00BF3798" w:rsidRDefault="005D0920" w:rsidP="00BF3798">
            <w:r>
              <w:rPr>
                <w:b/>
              </w:rPr>
              <w:t>Club Presentation</w:t>
            </w:r>
          </w:p>
          <w:p w:rsidR="00955A63" w:rsidRDefault="00955A63" w:rsidP="005D0920">
            <w:pPr>
              <w:pStyle w:val="ListParagraph"/>
              <w:numPr>
                <w:ilvl w:val="0"/>
                <w:numId w:val="1"/>
              </w:numPr>
            </w:pPr>
          </w:p>
        </w:tc>
        <w:tc>
          <w:tcPr>
            <w:tcW w:w="2701" w:type="dxa"/>
          </w:tcPr>
          <w:p w:rsidR="00955A63" w:rsidRDefault="005D0920" w:rsidP="005D0920">
            <w:pPr>
              <w:tabs>
                <w:tab w:val="left" w:pos="615"/>
              </w:tabs>
            </w:pPr>
            <w:r>
              <w:tab/>
            </w:r>
            <w:r>
              <w:rPr>
                <w:b/>
              </w:rPr>
              <w:t>Shannon Kelly</w:t>
            </w:r>
          </w:p>
        </w:tc>
      </w:tr>
    </w:tbl>
    <w:p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New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5D0920" w:rsidP="00BF3798">
            <w:r>
              <w:rPr>
                <w:b/>
              </w:rPr>
              <w:t>GCSA Accounts</w:t>
            </w:r>
          </w:p>
          <w:p w:rsidR="00955A63" w:rsidRDefault="00955A63" w:rsidP="000F75BC">
            <w:pPr>
              <w:pStyle w:val="ListParagraph"/>
              <w:numPr>
                <w:ilvl w:val="0"/>
                <w:numId w:val="1"/>
              </w:numPr>
            </w:pPr>
          </w:p>
        </w:tc>
        <w:tc>
          <w:tcPr>
            <w:tcW w:w="2701" w:type="dxa"/>
          </w:tcPr>
          <w:p w:rsidR="00955A63" w:rsidRDefault="005D0920" w:rsidP="00BC204A">
            <w:pPr>
              <w:jc w:val="center"/>
            </w:pPr>
            <w:r>
              <w:rPr>
                <w:b/>
              </w:rPr>
              <w:t>Kim VanDusen</w:t>
            </w:r>
          </w:p>
        </w:tc>
      </w:tr>
      <w:tr w:rsidR="00955A63" w:rsidTr="000F75BC">
        <w:tc>
          <w:tcPr>
            <w:tcW w:w="7086" w:type="dxa"/>
          </w:tcPr>
          <w:p w:rsidR="00BF3798" w:rsidRDefault="005D0920" w:rsidP="00BF3798">
            <w:r>
              <w:rPr>
                <w:b/>
              </w:rPr>
              <w:t>Fee Discussion</w:t>
            </w:r>
          </w:p>
          <w:p w:rsidR="00955A63" w:rsidRDefault="00955A63" w:rsidP="000F75BC">
            <w:pPr>
              <w:pStyle w:val="ListParagraph"/>
              <w:numPr>
                <w:ilvl w:val="0"/>
                <w:numId w:val="1"/>
              </w:numPr>
            </w:pPr>
          </w:p>
        </w:tc>
        <w:tc>
          <w:tcPr>
            <w:tcW w:w="2701" w:type="dxa"/>
          </w:tcPr>
          <w:p w:rsidR="00955A63" w:rsidRDefault="005D0920" w:rsidP="00BC204A">
            <w:pPr>
              <w:jc w:val="center"/>
            </w:pPr>
            <w:r>
              <w:rPr>
                <w:b/>
              </w:rPr>
              <w:lastRenderedPageBreak/>
              <w:t>Everyone</w:t>
            </w:r>
          </w:p>
        </w:tc>
      </w:tr>
      <w:tr w:rsidR="00955A63" w:rsidTr="000F75BC">
        <w:tc>
          <w:tcPr>
            <w:tcW w:w="7086" w:type="dxa"/>
          </w:tcPr>
          <w:p w:rsidR="00BF3798" w:rsidRDefault="005D0920" w:rsidP="00BF3798">
            <w:r>
              <w:rPr>
                <w:b/>
              </w:rPr>
              <w:t>Photographer Tender</w:t>
            </w:r>
          </w:p>
          <w:p w:rsidR="00955A63" w:rsidRDefault="00955A63" w:rsidP="000F75BC">
            <w:pPr>
              <w:pStyle w:val="ListParagraph"/>
              <w:numPr>
                <w:ilvl w:val="0"/>
                <w:numId w:val="1"/>
              </w:numPr>
            </w:pPr>
          </w:p>
        </w:tc>
        <w:tc>
          <w:tcPr>
            <w:tcW w:w="2701" w:type="dxa"/>
          </w:tcPr>
          <w:p w:rsidR="00955A63" w:rsidRDefault="005D0920" w:rsidP="00BC204A">
            <w:pPr>
              <w:jc w:val="center"/>
            </w:pPr>
            <w:r>
              <w:rPr>
                <w:b/>
              </w:rPr>
              <w:t>Everyone</w:t>
            </w:r>
          </w:p>
        </w:tc>
      </w:tr>
    </w:tbl>
    <w:p w:rsidR="00955A63" w:rsidRDefault="00955A63"/>
    <w:p w:rsidR="00955A63" w:rsidRDefault="00955A63">
      <w:bookmarkStart w:id="0" w:name="_GoBack"/>
      <w:bookmarkEnd w:id="0"/>
    </w:p>
    <w:p w:rsidR="00955A63" w:rsidRDefault="00955A63"/>
    <w:p w:rsidR="00BB5006" w:rsidRDefault="00BB5006"/>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01" w:rsidRDefault="001D7701" w:rsidP="00BB5006">
      <w:pPr>
        <w:spacing w:after="0" w:line="240" w:lineRule="auto"/>
      </w:pPr>
      <w:r>
        <w:separator/>
      </w:r>
    </w:p>
  </w:endnote>
  <w:endnote w:type="continuationSeparator" w:id="0">
    <w:p w:rsidR="001D7701" w:rsidRDefault="001D7701"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06" w:rsidRDefault="00BB5006">
    <w:pPr>
      <w:pStyle w:val="Footer"/>
    </w:pPr>
  </w:p>
  <w:p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BB5006" w:rsidRDefault="00BB5006"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w:t>
    </w:r>
    <w:r w:rsidR="005B57C2">
      <w:t xml:space="preserve"> ext. 5290.</w:t>
    </w:r>
    <w:r w:rsidRPr="00BB5006">
      <w:t xml:space="preserve">  </w:t>
    </w:r>
    <w:proofErr w:type="gramStart"/>
    <w:r w:rsidRPr="00BB5006">
      <w:t>|  GeorgianCollege.ca</w:t>
    </w:r>
    <w:proofErr w:type="gramEnd"/>
    <w:r w:rsidR="006E18D6">
      <w:t>/GCSA</w:t>
    </w:r>
  </w:p>
  <w:p w:rsidR="00BB5006" w:rsidRDefault="00BB5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01" w:rsidRDefault="001D7701" w:rsidP="00BB5006">
      <w:pPr>
        <w:spacing w:after="0" w:line="240" w:lineRule="auto"/>
      </w:pPr>
      <w:r>
        <w:separator/>
      </w:r>
    </w:p>
  </w:footnote>
  <w:footnote w:type="continuationSeparator" w:id="0">
    <w:p w:rsidR="001D7701" w:rsidRDefault="001D7701" w:rsidP="00BB5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E34D6"/>
    <w:multiLevelType w:val="hybridMultilevel"/>
    <w:tmpl w:val="5546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65BD4"/>
    <w:rsid w:val="001204A4"/>
    <w:rsid w:val="001D4B75"/>
    <w:rsid w:val="001D7701"/>
    <w:rsid w:val="001E680B"/>
    <w:rsid w:val="00245B90"/>
    <w:rsid w:val="002878B1"/>
    <w:rsid w:val="002C133A"/>
    <w:rsid w:val="003027B2"/>
    <w:rsid w:val="0038232F"/>
    <w:rsid w:val="0044590D"/>
    <w:rsid w:val="00494C2D"/>
    <w:rsid w:val="005952DE"/>
    <w:rsid w:val="005B57C2"/>
    <w:rsid w:val="005C614F"/>
    <w:rsid w:val="005C7059"/>
    <w:rsid w:val="005D0920"/>
    <w:rsid w:val="006C5D62"/>
    <w:rsid w:val="006E18D6"/>
    <w:rsid w:val="007847B3"/>
    <w:rsid w:val="008B7731"/>
    <w:rsid w:val="00954D9C"/>
    <w:rsid w:val="00955A63"/>
    <w:rsid w:val="00986CB1"/>
    <w:rsid w:val="009D5ECD"/>
    <w:rsid w:val="00B95206"/>
    <w:rsid w:val="00BA12F7"/>
    <w:rsid w:val="00BB5006"/>
    <w:rsid w:val="00BC204A"/>
    <w:rsid w:val="00BF3798"/>
    <w:rsid w:val="00C03391"/>
    <w:rsid w:val="00C17C7F"/>
    <w:rsid w:val="00D24617"/>
    <w:rsid w:val="00DE27B0"/>
    <w:rsid w:val="00DF167B"/>
    <w:rsid w:val="00EA2228"/>
    <w:rsid w:val="00ED081D"/>
    <w:rsid w:val="00F9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2.xml><?xml version="1.0" encoding="utf-8"?>
<?mso-contentType ?>
<SharedContentType xmlns="Microsoft.SharePoint.Taxonomy.ContentTypeSync" SourceId="8d3f8507-6f0b-42df-952e-2114314e51d2" ContentTypeId="0x0101" PreviousValue="false"/>
</file>

<file path=customXml/item3.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D27E4-C1BD-401C-AEF3-411B8D47AFF1}">
  <ds:schemaRefs>
    <ds:schemaRef ds:uri="http://schemas.microsoft.com/office/infopath/2007/PartnerControls"/>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1dc33b59-6e3e-413b-bd09-9935ab8ef54a"/>
    <ds:schemaRef ds:uri="http://purl.org/dc/elements/1.1/"/>
  </ds:schemaRefs>
</ds:datastoreItem>
</file>

<file path=customXml/itemProps2.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3.xml><?xml version="1.0" encoding="utf-8"?>
<ds:datastoreItem xmlns:ds="http://schemas.openxmlformats.org/officeDocument/2006/customXml" ds:itemID="{E177BA2D-3581-4A0E-B750-469AAA6CF0F4}">
  <ds:schemaRefs>
    <ds:schemaRef ds:uri="office.server.policy"/>
  </ds:schemaRefs>
</ds:datastoreItem>
</file>

<file path=customXml/itemProps4.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5.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4AECD4-4E5E-4C7B-A25A-B703C7E3C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3</cp:revision>
  <cp:lastPrinted>2017-05-03T15:45:00Z</cp:lastPrinted>
  <dcterms:created xsi:type="dcterms:W3CDTF">2017-10-02T15:13:00Z</dcterms:created>
  <dcterms:modified xsi:type="dcterms:W3CDTF">2017-10-02T15:18:00Z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