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93A97" w14:textId="7AA10CD7" w:rsidR="002119FA" w:rsidRPr="00E62BB4" w:rsidRDefault="002119FA" w:rsidP="00212300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</w:r>
      <w:r w:rsidR="00212300">
        <w:rPr>
          <w:rFonts w:ascii="Calibri" w:hAnsi="Calibri" w:cs="Tahoma"/>
          <w:bCs/>
          <w:sz w:val="22"/>
        </w:rPr>
        <w:t>A</w:t>
      </w:r>
      <w:r w:rsidR="00212300" w:rsidRPr="00E62BB4">
        <w:rPr>
          <w:rFonts w:ascii="Helvetica" w:hAnsi="Helvetica" w:cs="Helvetica"/>
          <w:bCs/>
          <w:sz w:val="22"/>
        </w:rPr>
        <w:t>very Konda</w:t>
      </w:r>
      <w:r w:rsidRPr="00E62BB4"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E62BB4">
        <w:rPr>
          <w:rFonts w:ascii="Helvetica" w:hAnsi="Helvetica" w:cs="Helvetica"/>
          <w:bCs/>
          <w:sz w:val="22"/>
        </w:rPr>
        <w:t xml:space="preserve">   </w:t>
      </w:r>
      <w:r w:rsidR="00FE67DD">
        <w:rPr>
          <w:rFonts w:ascii="Helvetica" w:hAnsi="Helvetica" w:cs="Helvetica"/>
          <w:bCs/>
          <w:sz w:val="22"/>
        </w:rPr>
        <w:t xml:space="preserve"> </w:t>
      </w:r>
      <w:r w:rsidR="00E62BB4"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President</w:t>
      </w:r>
    </w:p>
    <w:p w14:paraId="11696DC1" w14:textId="51E55ABA" w:rsidR="002119FA" w:rsidRPr="00E62BB4" w:rsidRDefault="00E62BB4" w:rsidP="002119F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Paulo Cardoso                </w:t>
      </w:r>
      <w:r w:rsidR="002119FA" w:rsidRPr="00E62BB4">
        <w:rPr>
          <w:rFonts w:ascii="Helvetica" w:hAnsi="Helvetica" w:cs="Helvetica"/>
          <w:bCs/>
          <w:sz w:val="22"/>
        </w:rPr>
        <w:t>Vice President Social</w:t>
      </w:r>
    </w:p>
    <w:p w14:paraId="14A42FC0" w14:textId="2C955A0E" w:rsidR="002119FA" w:rsidRPr="00E62BB4" w:rsidRDefault="00212300" w:rsidP="002119F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Hellena Baechler</w:t>
      </w:r>
      <w:r w:rsidR="002119FA" w:rsidRPr="00E62BB4">
        <w:rPr>
          <w:rFonts w:ascii="Helvetica" w:hAnsi="Helvetica" w:cs="Helvetica"/>
          <w:bCs/>
          <w:sz w:val="22"/>
        </w:rPr>
        <w:t xml:space="preserve"> </w:t>
      </w:r>
      <w:r w:rsidR="002119FA" w:rsidRPr="00E62BB4">
        <w:rPr>
          <w:rFonts w:ascii="Helvetica" w:hAnsi="Helvetica" w:cs="Helvetica"/>
          <w:bCs/>
          <w:sz w:val="22"/>
        </w:rPr>
        <w:tab/>
      </w:r>
      <w:r w:rsidR="00E62BB4">
        <w:rPr>
          <w:rFonts w:ascii="Helvetica" w:hAnsi="Helvetica" w:cs="Helvetica"/>
          <w:bCs/>
          <w:sz w:val="22"/>
        </w:rPr>
        <w:t xml:space="preserve">     </w:t>
      </w:r>
      <w:r w:rsidR="002119FA" w:rsidRPr="00E62BB4">
        <w:rPr>
          <w:rFonts w:ascii="Helvetica" w:hAnsi="Helvetica" w:cs="Helvetica"/>
          <w:bCs/>
          <w:sz w:val="22"/>
        </w:rPr>
        <w:t>Vice President Athletics</w:t>
      </w:r>
    </w:p>
    <w:p w14:paraId="79C8A549" w14:textId="450C5830" w:rsidR="002119FA" w:rsidRPr="00E62BB4" w:rsidRDefault="00212300" w:rsidP="002119F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="002119FA" w:rsidRPr="00E62BB4">
        <w:rPr>
          <w:rFonts w:ascii="Helvetica" w:hAnsi="Helvetica" w:cs="Helvetica"/>
          <w:bCs/>
          <w:sz w:val="22"/>
        </w:rPr>
        <w:tab/>
      </w:r>
      <w:r w:rsidR="002119FA" w:rsidRPr="00E62BB4">
        <w:rPr>
          <w:rFonts w:ascii="Helvetica" w:hAnsi="Helvetica" w:cs="Helvetica"/>
          <w:bCs/>
          <w:sz w:val="22"/>
        </w:rPr>
        <w:tab/>
      </w:r>
      <w:r w:rsidR="00E62BB4">
        <w:rPr>
          <w:rFonts w:ascii="Helvetica" w:hAnsi="Helvetica" w:cs="Helvetica"/>
          <w:bCs/>
          <w:sz w:val="22"/>
        </w:rPr>
        <w:t xml:space="preserve">     </w:t>
      </w:r>
      <w:r w:rsidR="002119FA" w:rsidRPr="00E62BB4">
        <w:rPr>
          <w:rFonts w:ascii="Helvetica" w:hAnsi="Helvetica" w:cs="Helvetica"/>
          <w:bCs/>
          <w:sz w:val="22"/>
        </w:rPr>
        <w:t>Vice President Internal Relations</w:t>
      </w:r>
    </w:p>
    <w:p w14:paraId="15701028" w14:textId="0435D88C" w:rsidR="00212300" w:rsidRPr="00E62BB4" w:rsidRDefault="00212300" w:rsidP="0021230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Cassandra Ecclestone     Vice President Marketing</w:t>
      </w:r>
    </w:p>
    <w:p w14:paraId="65490013" w14:textId="78AC9C4E" w:rsidR="00212300" w:rsidRPr="00E62BB4" w:rsidRDefault="00212300" w:rsidP="0021230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Hunter Markle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E62BB4"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>Vice President External</w:t>
      </w:r>
    </w:p>
    <w:p w14:paraId="5D598F85" w14:textId="227774C9" w:rsidR="00212300" w:rsidRPr="00E62BB4" w:rsidRDefault="00212300" w:rsidP="0021230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 w:rsidR="00E62BB4"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14:paraId="5C18D4F3" w14:textId="2F56729B" w:rsidR="002119FA" w:rsidRPr="00E62BB4" w:rsidRDefault="00212300" w:rsidP="002119F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Sam </w:t>
      </w:r>
      <w:proofErr w:type="spellStart"/>
      <w:r w:rsidRPr="00E62BB4">
        <w:rPr>
          <w:rFonts w:ascii="Helvetica" w:hAnsi="Helvetica" w:cs="Helvetica"/>
          <w:bCs/>
          <w:sz w:val="22"/>
        </w:rPr>
        <w:t>Holleran</w:t>
      </w:r>
      <w:proofErr w:type="spellEnd"/>
      <w:r w:rsidR="002119FA" w:rsidRPr="00E62BB4">
        <w:rPr>
          <w:rFonts w:ascii="Helvetica" w:hAnsi="Helvetica" w:cs="Helvetica"/>
          <w:bCs/>
          <w:sz w:val="22"/>
        </w:rPr>
        <w:tab/>
      </w:r>
      <w:r w:rsidR="002119FA" w:rsidRPr="00E62BB4">
        <w:rPr>
          <w:rFonts w:ascii="Helvetica" w:hAnsi="Helvetica" w:cs="Helvetica"/>
          <w:bCs/>
          <w:sz w:val="22"/>
        </w:rPr>
        <w:tab/>
      </w:r>
      <w:r w:rsidR="00E62BB4">
        <w:rPr>
          <w:rFonts w:ascii="Helvetica" w:hAnsi="Helvetica" w:cs="Helvetica"/>
          <w:bCs/>
          <w:sz w:val="22"/>
        </w:rPr>
        <w:t xml:space="preserve">      </w:t>
      </w:r>
      <w:r w:rsidR="002119FA" w:rsidRPr="00E62BB4">
        <w:rPr>
          <w:rFonts w:ascii="Helvetica" w:hAnsi="Helvetica" w:cs="Helvetica"/>
          <w:bCs/>
          <w:sz w:val="22"/>
        </w:rPr>
        <w:t xml:space="preserve">Director </w:t>
      </w:r>
    </w:p>
    <w:p w14:paraId="3FAE645D" w14:textId="21C0F261" w:rsidR="002119FA" w:rsidRDefault="00212300" w:rsidP="002119F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 w:rsidRPr="00E62BB4">
        <w:rPr>
          <w:rFonts w:ascii="Helvetica" w:hAnsi="Helvetica" w:cs="Helvetica"/>
          <w:bCs/>
          <w:sz w:val="22"/>
        </w:rPr>
        <w:t>Pr</w:t>
      </w:r>
      <w:r w:rsidR="009145D2" w:rsidRPr="00E62BB4">
        <w:rPr>
          <w:rFonts w:ascii="Helvetica" w:hAnsi="Helvetica" w:cs="Helvetica"/>
          <w:bCs/>
          <w:sz w:val="22"/>
        </w:rPr>
        <w:t>iya</w:t>
      </w:r>
      <w:r w:rsidRPr="00E62BB4">
        <w:rPr>
          <w:rFonts w:ascii="Helvetica" w:hAnsi="Helvetica" w:cs="Helvetica"/>
          <w:bCs/>
          <w:sz w:val="22"/>
        </w:rPr>
        <w:t>nk</w:t>
      </w:r>
      <w:r w:rsidR="009145D2" w:rsidRPr="00E62BB4">
        <w:rPr>
          <w:rFonts w:ascii="Helvetica" w:hAnsi="Helvetica" w:cs="Helvetica"/>
          <w:bCs/>
          <w:sz w:val="22"/>
        </w:rPr>
        <w:t>Padhar</w:t>
      </w:r>
      <w:proofErr w:type="spellEnd"/>
      <w:r w:rsidR="009145D2" w:rsidRPr="00E62BB4">
        <w:rPr>
          <w:rFonts w:ascii="Helvetica" w:hAnsi="Helvetica" w:cs="Helvetica"/>
          <w:bCs/>
          <w:sz w:val="22"/>
        </w:rPr>
        <w:t xml:space="preserve">   </w:t>
      </w:r>
      <w:r w:rsidR="002119FA" w:rsidRPr="00E62BB4">
        <w:rPr>
          <w:rFonts w:ascii="Helvetica" w:hAnsi="Helvetica" w:cs="Helvetica"/>
          <w:bCs/>
          <w:sz w:val="22"/>
        </w:rPr>
        <w:tab/>
      </w:r>
      <w:r w:rsidR="00E62BB4">
        <w:rPr>
          <w:rFonts w:ascii="Helvetica" w:hAnsi="Helvetica" w:cs="Helvetica"/>
          <w:bCs/>
          <w:sz w:val="22"/>
        </w:rPr>
        <w:t xml:space="preserve">      </w:t>
      </w:r>
      <w:r w:rsidR="002119FA" w:rsidRPr="00E62BB4">
        <w:rPr>
          <w:rFonts w:ascii="Helvetica" w:hAnsi="Helvetica" w:cs="Helvetica"/>
          <w:bCs/>
          <w:sz w:val="22"/>
        </w:rPr>
        <w:t>Director</w:t>
      </w:r>
    </w:p>
    <w:p w14:paraId="0CFDF6BD" w14:textId="2CE6F0C8" w:rsidR="00D9571C" w:rsidRPr="00E62BB4" w:rsidRDefault="00D9571C" w:rsidP="00D9571C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Amiee Conklin</w:t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06BC2CD9" w14:textId="77777777" w:rsidR="00D9571C" w:rsidRPr="00E62BB4" w:rsidRDefault="00D9571C" w:rsidP="002119FA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1F956D68" w14:textId="77777777" w:rsidR="002119FA" w:rsidRPr="00E62BB4" w:rsidRDefault="002119FA" w:rsidP="002119FA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14:paraId="1CBBD913" w14:textId="4D1622FC" w:rsidR="002119FA" w:rsidRPr="00E62BB4" w:rsidRDefault="002119FA" w:rsidP="00212300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="00FF6419" w:rsidRPr="00E62BB4">
        <w:rPr>
          <w:rFonts w:ascii="Helvetica" w:hAnsi="Helvetica" w:cs="Helvetica"/>
          <w:bCs/>
          <w:sz w:val="22"/>
        </w:rPr>
        <w:t xml:space="preserve">: </w:t>
      </w:r>
      <w:r w:rsidR="00FF6419" w:rsidRPr="00E62BB4">
        <w:rPr>
          <w:rFonts w:ascii="Helvetica" w:hAnsi="Helvetica" w:cs="Helvetica"/>
          <w:bCs/>
          <w:sz w:val="22"/>
        </w:rPr>
        <w:tab/>
      </w:r>
    </w:p>
    <w:p w14:paraId="68A4E9D8" w14:textId="3AC011F7" w:rsidR="00212300" w:rsidRPr="00E62BB4" w:rsidRDefault="00212300" w:rsidP="00212300">
      <w:pPr>
        <w:ind w:left="4320" w:hanging="216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Yolanda</w:t>
      </w:r>
      <w:r w:rsidR="009145D2" w:rsidRPr="00E62BB4">
        <w:rPr>
          <w:rFonts w:ascii="Helvetica" w:hAnsi="Helvetica" w:cs="Helvetica"/>
          <w:bCs/>
          <w:sz w:val="22"/>
        </w:rPr>
        <w:t xml:space="preserve"> </w:t>
      </w:r>
      <w:proofErr w:type="spellStart"/>
      <w:r w:rsidR="009145D2" w:rsidRPr="00E62BB4">
        <w:rPr>
          <w:rFonts w:ascii="Helvetica" w:hAnsi="Helvetica" w:cs="Helvetica"/>
          <w:bCs/>
          <w:sz w:val="22"/>
        </w:rPr>
        <w:t>Bethencourt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  <w:t>Director</w:t>
      </w:r>
    </w:p>
    <w:p w14:paraId="4CFE3982" w14:textId="757DFAE8" w:rsidR="00212300" w:rsidRPr="00E62BB4" w:rsidRDefault="00212300" w:rsidP="00212300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 w:rsidRPr="00E62BB4">
        <w:rPr>
          <w:rFonts w:ascii="Helvetica" w:hAnsi="Helvetica" w:cs="Helvetica"/>
          <w:bCs/>
          <w:sz w:val="22"/>
        </w:rPr>
        <w:t>Smilepreet</w:t>
      </w:r>
      <w:proofErr w:type="spellEnd"/>
      <w:r w:rsidR="009145D2" w:rsidRPr="00E62BB4">
        <w:rPr>
          <w:rFonts w:ascii="Helvetica" w:hAnsi="Helvetica" w:cs="Helvetica"/>
          <w:bCs/>
          <w:sz w:val="22"/>
        </w:rPr>
        <w:t xml:space="preserve"> Kaur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  <w:t>Director</w:t>
      </w:r>
    </w:p>
    <w:p w14:paraId="630279E1" w14:textId="77777777" w:rsidR="00FF6419" w:rsidRPr="00E62BB4" w:rsidRDefault="00FF6419" w:rsidP="002119FA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68016C74" w14:textId="77777777" w:rsidR="002119FA" w:rsidRPr="00E62BB4" w:rsidRDefault="002119FA" w:rsidP="002119FA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14:paraId="19AA9A73" w14:textId="7922BE6B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FE67DD">
        <w:rPr>
          <w:rFonts w:ascii="Helvetica" w:hAnsi="Helvetica" w:cs="Helvetica"/>
          <w:sz w:val="22"/>
          <w:szCs w:val="22"/>
        </w:rPr>
        <w:t>2016/11/05</w:t>
      </w:r>
    </w:p>
    <w:p w14:paraId="40F3EE5E" w14:textId="57D8E367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E62BB4">
        <w:rPr>
          <w:rFonts w:ascii="Helvetica" w:hAnsi="Helvetica" w:cs="Helvetica"/>
          <w:sz w:val="22"/>
          <w:szCs w:val="22"/>
        </w:rPr>
        <w:t>GCSA call</w:t>
      </w:r>
      <w:r w:rsidR="002A064F" w:rsidRPr="00E62BB4">
        <w:rPr>
          <w:rFonts w:ascii="Helvetica" w:hAnsi="Helvetica" w:cs="Helvetica"/>
          <w:sz w:val="22"/>
          <w:szCs w:val="22"/>
        </w:rPr>
        <w:t>s t</w:t>
      </w:r>
      <w:r w:rsidR="00FE67DD">
        <w:rPr>
          <w:rFonts w:ascii="Helvetica" w:hAnsi="Helvetica" w:cs="Helvetica"/>
          <w:sz w:val="22"/>
          <w:szCs w:val="22"/>
        </w:rPr>
        <w:t>oday’s meeting to order at: 2:04pm</w:t>
      </w:r>
      <w:r w:rsidR="00EA75F9">
        <w:rPr>
          <w:rFonts w:ascii="Helvetica" w:hAnsi="Helvetica" w:cs="Helvetica"/>
          <w:sz w:val="22"/>
          <w:szCs w:val="22"/>
        </w:rPr>
        <w:t>.</w:t>
      </w:r>
    </w:p>
    <w:p w14:paraId="690C55A7" w14:textId="3BA54B73" w:rsidR="00642A67" w:rsidRPr="00E62BB4" w:rsidRDefault="002A064F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Mover: Jake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14:paraId="193EC8C7" w14:textId="03DB5EA1" w:rsidR="00642A67" w:rsidRPr="00E62BB4" w:rsidRDefault="00FE67DD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Seconder: Paulo</w:t>
      </w:r>
    </w:p>
    <w:p w14:paraId="18A93D5B" w14:textId="0ED1B006" w:rsidR="00642A67" w:rsidRPr="00E62BB4" w:rsidRDefault="00FE67DD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8</w:t>
      </w:r>
    </w:p>
    <w:p w14:paraId="2FA39557" w14:textId="77777777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31A4F6CF" w14:textId="35CCFECA" w:rsidR="00642A67" w:rsidRPr="00E62BB4" w:rsidRDefault="00FE67DD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1</w:t>
      </w:r>
    </w:p>
    <w:p w14:paraId="209D32A0" w14:textId="77777777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49ABEC48" w14:textId="77777777" w:rsidR="00642A67" w:rsidRPr="00E62BB4" w:rsidRDefault="00642A67" w:rsidP="00642A67">
      <w:pPr>
        <w:ind w:left="1440"/>
        <w:jc w:val="both"/>
        <w:rPr>
          <w:rFonts w:ascii="Helvetica" w:hAnsi="Helvetica" w:cs="Helvetica"/>
          <w:bCs/>
        </w:rPr>
      </w:pPr>
    </w:p>
    <w:p w14:paraId="63945CEC" w14:textId="77777777" w:rsidR="002119FA" w:rsidRPr="00E62BB4" w:rsidRDefault="002119FA" w:rsidP="002119FA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 xml:space="preserve">Mindfulness </w:t>
      </w:r>
    </w:p>
    <w:p w14:paraId="4DBDB09C" w14:textId="77777777" w:rsidR="002119FA" w:rsidRPr="00E62BB4" w:rsidRDefault="002119FA" w:rsidP="002119FA">
      <w:pPr>
        <w:tabs>
          <w:tab w:val="left" w:pos="3195"/>
        </w:tabs>
        <w:ind w:left="720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14:paraId="012D3993" w14:textId="77777777" w:rsidR="002119FA" w:rsidRPr="00E62BB4" w:rsidRDefault="002119FA" w:rsidP="002119FA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</w:p>
    <w:p w14:paraId="3F067B44" w14:textId="77777777" w:rsidR="002119FA" w:rsidRPr="00E62BB4" w:rsidRDefault="002119FA" w:rsidP="002119FA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14:paraId="07A6DF24" w14:textId="4039C69B" w:rsidR="00CA1FB1" w:rsidRPr="00E62BB4" w:rsidRDefault="002119FA" w:rsidP="00CA1FB1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</w:p>
    <w:p w14:paraId="650E907F" w14:textId="7EA2B40D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FE67DD">
        <w:rPr>
          <w:rFonts w:ascii="Helvetica" w:hAnsi="Helvetica" w:cs="Helvetica"/>
          <w:sz w:val="22"/>
          <w:szCs w:val="22"/>
        </w:rPr>
        <w:t>2016/11/05</w:t>
      </w:r>
    </w:p>
    <w:p w14:paraId="7ACA31D3" w14:textId="37E9AC7B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EA75F9">
        <w:rPr>
          <w:rFonts w:ascii="Helvetica" w:hAnsi="Helvetica" w:cs="Helvetica"/>
          <w:sz w:val="22"/>
          <w:szCs w:val="22"/>
        </w:rPr>
        <w:t>.</w:t>
      </w:r>
    </w:p>
    <w:p w14:paraId="39E66CC1" w14:textId="01726529" w:rsidR="00CA1FB1" w:rsidRPr="00E62BB4" w:rsidRDefault="00FE67DD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Amiee</w:t>
      </w:r>
    </w:p>
    <w:p w14:paraId="57E700C1" w14:textId="2E887D25" w:rsidR="00CA1FB1" w:rsidRPr="00E62BB4" w:rsidRDefault="00FE67DD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>
        <w:rPr>
          <w:rFonts w:ascii="Helvetica" w:hAnsi="Helvetica" w:cs="Helvetica"/>
          <w:b/>
          <w:sz w:val="22"/>
          <w:szCs w:val="22"/>
        </w:rPr>
        <w:t>Pryank</w:t>
      </w:r>
      <w:proofErr w:type="spellEnd"/>
    </w:p>
    <w:p w14:paraId="5414C161" w14:textId="73231F01" w:rsidR="00CA1FB1" w:rsidRPr="00E62BB4" w:rsidRDefault="00EA75F9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7</w:t>
      </w:r>
    </w:p>
    <w:p w14:paraId="3B4B9B34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5E8DE21F" w14:textId="77034D37" w:rsidR="00CA1FB1" w:rsidRPr="00E62BB4" w:rsidRDefault="00FE67DD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1</w:t>
      </w:r>
    </w:p>
    <w:p w14:paraId="04289D00" w14:textId="77777777" w:rsidR="00CA1FB1" w:rsidRPr="00E62BB4" w:rsidRDefault="00CA1FB1" w:rsidP="00CA1FB1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24D7D8DA" w14:textId="77777777" w:rsidR="00CA1FB1" w:rsidRPr="00E62BB4" w:rsidRDefault="00CA1FB1" w:rsidP="00CA1FB1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14:paraId="6A296C60" w14:textId="77777777" w:rsidR="002119FA" w:rsidRPr="00E62BB4" w:rsidRDefault="002119FA" w:rsidP="002119FA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14:paraId="54B62EB7" w14:textId="77777777" w:rsidR="00FE67DD" w:rsidRDefault="002A064F" w:rsidP="002A064F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14:paraId="2DF4370F" w14:textId="6C2B0682" w:rsidR="002A064F" w:rsidRPr="00E62BB4" w:rsidRDefault="002A064F" w:rsidP="00FE67DD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April 20</w:t>
      </w:r>
      <w:r w:rsidRPr="00E62BB4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Pr="00E62BB4">
        <w:rPr>
          <w:rFonts w:ascii="Helvetica" w:hAnsi="Helvetica" w:cs="Helvetica"/>
          <w:bCs/>
          <w:sz w:val="24"/>
          <w:szCs w:val="24"/>
        </w:rPr>
        <w:t>, 2016</w:t>
      </w:r>
    </w:p>
    <w:p w14:paraId="1B8DBFBB" w14:textId="77777777" w:rsidR="002A064F" w:rsidRPr="00E62BB4" w:rsidRDefault="002A064F" w:rsidP="002A064F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14:paraId="3428C802" w14:textId="52B11F86" w:rsidR="002A064F" w:rsidRDefault="002A064F" w:rsidP="002A064F">
      <w:pPr>
        <w:pStyle w:val="ListParagraph"/>
        <w:jc w:val="both"/>
        <w:rPr>
          <w:rFonts w:ascii="Helvetica" w:hAnsi="Helvetica" w:cs="Helvetica"/>
          <w:bCs/>
          <w:color w:val="FF0000"/>
          <w:sz w:val="24"/>
          <w:szCs w:val="24"/>
        </w:rPr>
      </w:pPr>
      <w:r w:rsidRPr="00E62BB4">
        <w:rPr>
          <w:rFonts w:ascii="Helvetica" w:hAnsi="Helvetica" w:cs="Helvetica"/>
          <w:bCs/>
          <w:color w:val="FF0000"/>
          <w:sz w:val="24"/>
          <w:szCs w:val="24"/>
        </w:rPr>
        <w:t>*TABLED*</w:t>
      </w:r>
    </w:p>
    <w:p w14:paraId="7D01FCFE" w14:textId="77777777" w:rsidR="00FE67DD" w:rsidRPr="00EA75F9" w:rsidRDefault="00FE67DD" w:rsidP="00FE67DD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color w:val="000000" w:themeColor="text1"/>
          <w:sz w:val="22"/>
          <w:szCs w:val="22"/>
        </w:rPr>
      </w:pPr>
      <w:r w:rsidRPr="00EA75F9">
        <w:rPr>
          <w:rFonts w:ascii="Helvetica" w:hAnsi="Helvetica" w:cs="Helvetica"/>
          <w:b/>
          <w:color w:val="000000" w:themeColor="text1"/>
          <w:sz w:val="22"/>
          <w:szCs w:val="22"/>
        </w:rPr>
        <w:t xml:space="preserve">Motion number (y/m/d/#): </w:t>
      </w:r>
      <w:r w:rsidRPr="00EA75F9">
        <w:rPr>
          <w:rFonts w:ascii="Helvetica" w:hAnsi="Helvetica" w:cs="Helvetica"/>
          <w:color w:val="000000" w:themeColor="text1"/>
          <w:sz w:val="22"/>
          <w:szCs w:val="22"/>
        </w:rPr>
        <w:t>2016/11/05</w:t>
      </w:r>
    </w:p>
    <w:p w14:paraId="50538B9E" w14:textId="6AB4DF5C" w:rsidR="00FE67DD" w:rsidRPr="00EA75F9" w:rsidRDefault="00FE67DD" w:rsidP="00FE67DD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color w:val="000000" w:themeColor="text1"/>
          <w:sz w:val="22"/>
          <w:szCs w:val="22"/>
        </w:rPr>
      </w:pPr>
      <w:r w:rsidRPr="00EA75F9">
        <w:rPr>
          <w:rFonts w:ascii="Helvetica" w:hAnsi="Helvetica" w:cs="Helvetica"/>
          <w:b/>
          <w:color w:val="000000" w:themeColor="text1"/>
          <w:sz w:val="22"/>
          <w:szCs w:val="22"/>
        </w:rPr>
        <w:t xml:space="preserve">BIRT </w:t>
      </w:r>
      <w:r w:rsidR="00EA75F9" w:rsidRPr="00EA75F9">
        <w:rPr>
          <w:rFonts w:ascii="Helvetica" w:hAnsi="Helvetica" w:cs="Helvetica"/>
          <w:color w:val="000000" w:themeColor="text1"/>
          <w:sz w:val="22"/>
          <w:szCs w:val="22"/>
        </w:rPr>
        <w:t>GCSA moves to table April 20</w:t>
      </w:r>
      <w:r w:rsidR="00EA75F9" w:rsidRPr="00EA75F9">
        <w:rPr>
          <w:rFonts w:ascii="Helvetica" w:hAnsi="Helvetica" w:cs="Helvetica"/>
          <w:color w:val="000000" w:themeColor="text1"/>
          <w:sz w:val="22"/>
          <w:szCs w:val="22"/>
          <w:vertAlign w:val="superscript"/>
        </w:rPr>
        <w:t xml:space="preserve">th, </w:t>
      </w:r>
      <w:r w:rsidR="00EA75F9" w:rsidRPr="00EA75F9">
        <w:rPr>
          <w:rFonts w:ascii="Helvetica" w:hAnsi="Helvetica" w:cs="Helvetica"/>
          <w:color w:val="000000" w:themeColor="text1"/>
          <w:sz w:val="22"/>
          <w:szCs w:val="22"/>
        </w:rPr>
        <w:t>2016 minutes to next week’s meeting (May 18</w:t>
      </w:r>
      <w:r w:rsidR="00EA75F9" w:rsidRPr="00EA75F9">
        <w:rPr>
          <w:rFonts w:ascii="Helvetica" w:hAnsi="Helvetica" w:cs="Helvetica"/>
          <w:color w:val="000000" w:themeColor="text1"/>
          <w:sz w:val="22"/>
          <w:szCs w:val="22"/>
          <w:vertAlign w:val="superscript"/>
        </w:rPr>
        <w:t>th</w:t>
      </w:r>
      <w:r w:rsidR="00EA75F9" w:rsidRPr="00EA75F9">
        <w:rPr>
          <w:rFonts w:ascii="Helvetica" w:hAnsi="Helvetica" w:cs="Helvetica"/>
          <w:color w:val="000000" w:themeColor="text1"/>
          <w:sz w:val="22"/>
          <w:szCs w:val="22"/>
        </w:rPr>
        <w:t>)</w:t>
      </w:r>
      <w:r w:rsidR="00EA75F9">
        <w:rPr>
          <w:rFonts w:ascii="Helvetica" w:hAnsi="Helvetica" w:cs="Helvetica"/>
          <w:color w:val="000000" w:themeColor="text1"/>
          <w:sz w:val="22"/>
          <w:szCs w:val="22"/>
        </w:rPr>
        <w:t>.</w:t>
      </w:r>
    </w:p>
    <w:p w14:paraId="3020033E" w14:textId="18630325" w:rsidR="00FE67DD" w:rsidRPr="00EA75F9" w:rsidRDefault="00FE67DD" w:rsidP="00FE67DD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color w:val="000000" w:themeColor="text1"/>
          <w:sz w:val="22"/>
          <w:szCs w:val="22"/>
        </w:rPr>
      </w:pPr>
      <w:r w:rsidRPr="00EA75F9">
        <w:rPr>
          <w:rFonts w:ascii="Helvetica" w:hAnsi="Helvetica" w:cs="Helvetica"/>
          <w:b/>
          <w:color w:val="000000" w:themeColor="text1"/>
          <w:sz w:val="22"/>
          <w:szCs w:val="22"/>
        </w:rPr>
        <w:t>Mover: Sam</w:t>
      </w:r>
    </w:p>
    <w:p w14:paraId="57292901" w14:textId="218BAEF6" w:rsidR="00FE67DD" w:rsidRPr="00EA75F9" w:rsidRDefault="00FE67DD" w:rsidP="00FE67DD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color w:val="000000" w:themeColor="text1"/>
          <w:sz w:val="22"/>
          <w:szCs w:val="22"/>
        </w:rPr>
      </w:pPr>
      <w:r w:rsidRPr="00EA75F9">
        <w:rPr>
          <w:rFonts w:ascii="Helvetica" w:hAnsi="Helvetica" w:cs="Helvetica"/>
          <w:b/>
          <w:color w:val="000000" w:themeColor="text1"/>
          <w:sz w:val="22"/>
          <w:szCs w:val="22"/>
        </w:rPr>
        <w:t>Seconder: Jake</w:t>
      </w:r>
    </w:p>
    <w:p w14:paraId="6116F024" w14:textId="2B7ABACF" w:rsidR="00FE67DD" w:rsidRPr="00EA75F9" w:rsidRDefault="00EA75F9" w:rsidP="00FE67DD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color w:val="000000" w:themeColor="text1"/>
          <w:sz w:val="22"/>
          <w:szCs w:val="22"/>
        </w:rPr>
      </w:pPr>
      <w:r w:rsidRPr="00EA75F9">
        <w:rPr>
          <w:rFonts w:ascii="Helvetica" w:hAnsi="Helvetica" w:cs="Helvetica"/>
          <w:b/>
          <w:color w:val="000000" w:themeColor="text1"/>
          <w:sz w:val="22"/>
          <w:szCs w:val="22"/>
        </w:rPr>
        <w:t>For: 7</w:t>
      </w:r>
    </w:p>
    <w:p w14:paraId="48077AAE" w14:textId="77777777" w:rsidR="00FE67DD" w:rsidRPr="00EA75F9" w:rsidRDefault="00FE67DD" w:rsidP="00FE67DD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color w:val="000000" w:themeColor="text1"/>
          <w:sz w:val="22"/>
          <w:szCs w:val="22"/>
        </w:rPr>
      </w:pPr>
      <w:r w:rsidRPr="00EA75F9">
        <w:rPr>
          <w:rFonts w:ascii="Helvetica" w:hAnsi="Helvetica" w:cs="Helvetica"/>
          <w:b/>
          <w:color w:val="000000" w:themeColor="text1"/>
          <w:sz w:val="22"/>
          <w:szCs w:val="22"/>
        </w:rPr>
        <w:t>Against: 0</w:t>
      </w:r>
    </w:p>
    <w:p w14:paraId="61FA4ABD" w14:textId="77777777" w:rsidR="00FE67DD" w:rsidRPr="00EA75F9" w:rsidRDefault="00FE67DD" w:rsidP="00FE67DD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color w:val="000000" w:themeColor="text1"/>
          <w:sz w:val="22"/>
          <w:szCs w:val="22"/>
        </w:rPr>
      </w:pPr>
      <w:r w:rsidRPr="00EA75F9">
        <w:rPr>
          <w:rFonts w:ascii="Helvetica" w:hAnsi="Helvetica" w:cs="Helvetica"/>
          <w:b/>
          <w:color w:val="000000" w:themeColor="text1"/>
          <w:sz w:val="22"/>
          <w:szCs w:val="22"/>
        </w:rPr>
        <w:t>Abstentions: 1</w:t>
      </w:r>
    </w:p>
    <w:p w14:paraId="5A121338" w14:textId="77777777" w:rsidR="00FE67DD" w:rsidRPr="00EA75F9" w:rsidRDefault="00FE67DD" w:rsidP="00FE67DD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color w:val="000000" w:themeColor="text1"/>
          <w:sz w:val="22"/>
          <w:szCs w:val="22"/>
        </w:rPr>
      </w:pPr>
      <w:r w:rsidRPr="00EA75F9">
        <w:rPr>
          <w:rFonts w:ascii="Helvetica" w:hAnsi="Helvetica" w:cs="Helvetica"/>
          <w:b/>
          <w:color w:val="000000" w:themeColor="text1"/>
          <w:sz w:val="22"/>
          <w:szCs w:val="22"/>
        </w:rPr>
        <w:t>Motion Carried:</w:t>
      </w:r>
      <w:r w:rsidRPr="00EA75F9">
        <w:rPr>
          <w:rFonts w:ascii="Helvetica" w:hAnsi="Helvetica" w:cs="Helvetica"/>
          <w:color w:val="000000" w:themeColor="text1"/>
          <w:sz w:val="22"/>
          <w:szCs w:val="22"/>
        </w:rPr>
        <w:t xml:space="preserve"> Unanimous</w:t>
      </w:r>
    </w:p>
    <w:p w14:paraId="4E1B00FE" w14:textId="77777777" w:rsidR="00FE67DD" w:rsidRDefault="00FE67DD" w:rsidP="002A064F">
      <w:pPr>
        <w:pStyle w:val="ListParagraph"/>
        <w:jc w:val="both"/>
        <w:rPr>
          <w:rFonts w:ascii="Helvetica" w:hAnsi="Helvetica" w:cs="Helvetica"/>
          <w:bCs/>
          <w:color w:val="FF0000"/>
          <w:sz w:val="24"/>
          <w:szCs w:val="24"/>
        </w:rPr>
      </w:pPr>
    </w:p>
    <w:p w14:paraId="49A595DF" w14:textId="77777777" w:rsidR="00FE67DD" w:rsidRDefault="00FE67DD" w:rsidP="002A064F">
      <w:pPr>
        <w:pStyle w:val="ListParagraph"/>
        <w:jc w:val="both"/>
        <w:rPr>
          <w:rFonts w:ascii="Helvetica" w:hAnsi="Helvetica" w:cs="Helvetica"/>
          <w:bCs/>
          <w:color w:val="FF0000"/>
          <w:sz w:val="24"/>
          <w:szCs w:val="24"/>
        </w:rPr>
      </w:pPr>
    </w:p>
    <w:p w14:paraId="02782E07" w14:textId="287690CA" w:rsidR="00FE67DD" w:rsidRPr="00FE67DD" w:rsidRDefault="00FE67DD" w:rsidP="00FE67DD">
      <w:pPr>
        <w:pStyle w:val="ListParagraph"/>
        <w:jc w:val="both"/>
        <w:rPr>
          <w:rFonts w:ascii="Helvetica" w:hAnsi="Helvetica" w:cs="Helvetica"/>
          <w:bCs/>
          <w:color w:val="000000" w:themeColor="text1"/>
          <w:sz w:val="24"/>
          <w:szCs w:val="24"/>
        </w:rPr>
      </w:pPr>
      <w:r>
        <w:rPr>
          <w:rFonts w:ascii="Helvetica" w:hAnsi="Helvetica" w:cs="Helvetica"/>
          <w:bCs/>
          <w:color w:val="000000" w:themeColor="text1"/>
          <w:sz w:val="24"/>
          <w:szCs w:val="24"/>
        </w:rPr>
        <w:t>May 4</w:t>
      </w:r>
      <w:r w:rsidRPr="00FE67DD">
        <w:rPr>
          <w:rFonts w:ascii="Helvetica" w:hAnsi="Helvetica" w:cs="Helvetica"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Cs/>
          <w:color w:val="000000" w:themeColor="text1"/>
          <w:sz w:val="24"/>
          <w:szCs w:val="24"/>
        </w:rPr>
        <w:t>, 2016</w:t>
      </w:r>
    </w:p>
    <w:p w14:paraId="1E7CBC73" w14:textId="77777777" w:rsidR="00FE67DD" w:rsidRPr="00E62BB4" w:rsidRDefault="00FE67DD" w:rsidP="00FE67DD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2016/11/05</w:t>
      </w:r>
    </w:p>
    <w:p w14:paraId="325650FC" w14:textId="20EACC85" w:rsidR="00FE67DD" w:rsidRPr="00E62BB4" w:rsidRDefault="00FE67DD" w:rsidP="00FE67DD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EA75F9">
        <w:rPr>
          <w:rFonts w:ascii="Helvetica" w:hAnsi="Helvetica" w:cs="Helvetica"/>
          <w:sz w:val="22"/>
          <w:szCs w:val="22"/>
        </w:rPr>
        <w:t>GCSA approves minutes dated May 4</w:t>
      </w:r>
      <w:r w:rsidR="00EA75F9" w:rsidRPr="00EA75F9">
        <w:rPr>
          <w:rFonts w:ascii="Helvetica" w:hAnsi="Helvetica" w:cs="Helvetica"/>
          <w:sz w:val="22"/>
          <w:szCs w:val="22"/>
          <w:vertAlign w:val="superscript"/>
        </w:rPr>
        <w:t>th</w:t>
      </w:r>
      <w:r w:rsidR="00EA75F9">
        <w:rPr>
          <w:rFonts w:ascii="Helvetica" w:hAnsi="Helvetica" w:cs="Helvetica"/>
          <w:sz w:val="22"/>
          <w:szCs w:val="22"/>
        </w:rPr>
        <w:t>, 2016.</w:t>
      </w:r>
    </w:p>
    <w:p w14:paraId="346D98C8" w14:textId="13D3139C" w:rsidR="00FE67DD" w:rsidRPr="00E62BB4" w:rsidRDefault="00FE67DD" w:rsidP="00FE67DD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Hunter</w:t>
      </w:r>
    </w:p>
    <w:p w14:paraId="6B8B0433" w14:textId="6490765B" w:rsidR="00FE67DD" w:rsidRPr="00E62BB4" w:rsidRDefault="00FE67DD" w:rsidP="00FE67DD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Seconder: Hellena</w:t>
      </w:r>
    </w:p>
    <w:p w14:paraId="4F2D06AC" w14:textId="332C7C32" w:rsidR="00FE67DD" w:rsidRPr="00E62BB4" w:rsidRDefault="00EA75F9" w:rsidP="00FE67DD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7</w:t>
      </w:r>
    </w:p>
    <w:p w14:paraId="0D65CEED" w14:textId="77777777" w:rsidR="00FE67DD" w:rsidRPr="00E62BB4" w:rsidRDefault="00FE67DD" w:rsidP="00FE67DD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15C016CB" w14:textId="77777777" w:rsidR="00FE67DD" w:rsidRPr="00E62BB4" w:rsidRDefault="00FE67DD" w:rsidP="00FE67DD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1</w:t>
      </w:r>
    </w:p>
    <w:p w14:paraId="0537222C" w14:textId="77777777" w:rsidR="00FE67DD" w:rsidRPr="00E62BB4" w:rsidRDefault="00FE67DD" w:rsidP="00FE67DD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5767CEB7" w14:textId="77777777" w:rsidR="00FE67DD" w:rsidRPr="00FE67DD" w:rsidRDefault="00FE67DD" w:rsidP="002A064F">
      <w:pPr>
        <w:pStyle w:val="ListParagraph"/>
        <w:jc w:val="both"/>
        <w:rPr>
          <w:rFonts w:ascii="Helvetica" w:hAnsi="Helvetica" w:cs="Helvetica"/>
          <w:bCs/>
          <w:color w:val="000000" w:themeColor="text1"/>
          <w:sz w:val="24"/>
          <w:szCs w:val="24"/>
        </w:rPr>
      </w:pPr>
    </w:p>
    <w:p w14:paraId="00614BBE" w14:textId="77777777" w:rsidR="00642A67" w:rsidRPr="00E62BB4" w:rsidRDefault="00642A67" w:rsidP="00642A67">
      <w:pPr>
        <w:jc w:val="both"/>
        <w:rPr>
          <w:rFonts w:ascii="Helvetica" w:hAnsi="Helvetica" w:cs="Helvetica"/>
          <w:bCs/>
        </w:rPr>
      </w:pPr>
    </w:p>
    <w:p w14:paraId="4C3E7245" w14:textId="77777777" w:rsidR="00FE67DD" w:rsidRDefault="002119FA" w:rsidP="00211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New Business:</w:t>
      </w:r>
    </w:p>
    <w:p w14:paraId="2FA370F8" w14:textId="12B29789" w:rsidR="002119FA" w:rsidRPr="00E62BB4" w:rsidRDefault="002119FA" w:rsidP="00FE67DD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ab/>
      </w:r>
    </w:p>
    <w:p w14:paraId="47FD690D" w14:textId="77777777" w:rsidR="00FE67DD" w:rsidRPr="00FE67DD" w:rsidRDefault="00FE67DD" w:rsidP="00FE67D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0D6AB6">
        <w:rPr>
          <w:rFonts w:ascii="Helvetica" w:hAnsi="Helvetica" w:cs="Helvetica"/>
        </w:rPr>
        <w:t>Georgian Golf Classic (5 min) – Avery Konda</w:t>
      </w:r>
    </w:p>
    <w:p w14:paraId="3D40E702" w14:textId="18F36E68" w:rsidR="00FE67DD" w:rsidRDefault="00EC3914" w:rsidP="00FE67D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$200.00 for Registration per person, and they offer sponsorship packages. Include a day of golf and dinner. Avery will provide costs of packages for next meeting. </w:t>
      </w:r>
    </w:p>
    <w:p w14:paraId="58371916" w14:textId="1B975DBA" w:rsidR="00EC3914" w:rsidRDefault="00EC3914" w:rsidP="00FE67D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All the proceeds go towards student scholarships/bursaries.</w:t>
      </w:r>
    </w:p>
    <w:p w14:paraId="4D8C368C" w14:textId="680B7BC0" w:rsidR="00EC3914" w:rsidRDefault="00EC3914" w:rsidP="00FE67D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Provides networking opportunities.</w:t>
      </w:r>
    </w:p>
    <w:p w14:paraId="252DE828" w14:textId="25C1ADC3" w:rsidR="00EC3914" w:rsidRDefault="00EC3914" w:rsidP="00EC391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Potential to send four.</w:t>
      </w:r>
    </w:p>
    <w:p w14:paraId="4DDF4A59" w14:textId="77777777" w:rsidR="00EC3914" w:rsidRPr="00EC3914" w:rsidRDefault="00EC3914" w:rsidP="00EC3914">
      <w:pPr>
        <w:pStyle w:val="ListParagraph"/>
        <w:spacing w:after="0" w:line="240" w:lineRule="auto"/>
        <w:ind w:left="2160"/>
        <w:jc w:val="both"/>
        <w:rPr>
          <w:rFonts w:ascii="Helvetica" w:hAnsi="Helvetica" w:cs="Helvetica"/>
          <w:bCs/>
        </w:rPr>
      </w:pPr>
    </w:p>
    <w:p w14:paraId="22D39C2C" w14:textId="77777777" w:rsidR="00FE67DD" w:rsidRPr="00EC3914" w:rsidRDefault="00FE67DD" w:rsidP="00FE67D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FE67DD">
        <w:rPr>
          <w:rFonts w:ascii="Helvetica" w:hAnsi="Helvetica" w:cs="Helvetica"/>
        </w:rPr>
        <w:t>Garage Sale for Fort McMurray (5 min) – Hunter Markle</w:t>
      </w:r>
    </w:p>
    <w:p w14:paraId="0A340583" w14:textId="58179E43" w:rsidR="00EC3914" w:rsidRDefault="00EC3914" w:rsidP="00EC391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We have an approved area for the sale, but are coming up with backup and potential other venues</w:t>
      </w:r>
    </w:p>
    <w:p w14:paraId="56781702" w14:textId="1D1F57D1" w:rsidR="00EC3914" w:rsidRPr="00FE67DD" w:rsidRDefault="00EC3914" w:rsidP="00EC391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Large list of </w:t>
      </w:r>
    </w:p>
    <w:p w14:paraId="38F71468" w14:textId="77777777" w:rsidR="00FE67DD" w:rsidRDefault="00FE67DD" w:rsidP="00FE67D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FE67DD">
        <w:rPr>
          <w:rFonts w:ascii="Helvetica" w:hAnsi="Helvetica" w:cs="Helvetica"/>
          <w:bCs/>
        </w:rPr>
        <w:t>GCSA Council Meeting Times/Dates (5 min) - Avery Konda</w:t>
      </w:r>
    </w:p>
    <w:p w14:paraId="5678C0D8" w14:textId="55DA59CD" w:rsidR="00EC3914" w:rsidRDefault="00EC3914" w:rsidP="00EC391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Tuesdays are looking best but Avery would like everyone to send their availabilities forward to him before 4pm on Thursday, May 12</w:t>
      </w:r>
      <w:r w:rsidRPr="00EC3914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>, 2016.</w:t>
      </w:r>
    </w:p>
    <w:p w14:paraId="4F31B644" w14:textId="507398AC" w:rsidR="00EC3914" w:rsidRDefault="00FE67DD" w:rsidP="00EC391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FE67DD">
        <w:rPr>
          <w:rFonts w:ascii="Helvetica" w:hAnsi="Helvetica" w:cs="Helvetica"/>
          <w:bCs/>
        </w:rPr>
        <w:t>Free Breakfast for New &amp; Returning Students (5 min) – Paulo</w:t>
      </w:r>
      <w:r w:rsidR="00EC3914">
        <w:rPr>
          <w:rFonts w:ascii="Helvetica" w:hAnsi="Helvetica" w:cs="Helvetica"/>
          <w:bCs/>
        </w:rPr>
        <w:t xml:space="preserve"> Cardoso</w:t>
      </w:r>
    </w:p>
    <w:p w14:paraId="6BB31683" w14:textId="6753F79B" w:rsidR="00EC3914" w:rsidRDefault="00EC3914" w:rsidP="00EC391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Welcome Breakfast for Summer Students on Monday, May 16</w:t>
      </w:r>
      <w:r w:rsidRPr="00EC3914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>, 2016 at 9:00AM in front of Subway</w:t>
      </w:r>
    </w:p>
    <w:p w14:paraId="3E7BCA1D" w14:textId="2E0581F1" w:rsidR="00EC3914" w:rsidRDefault="00EC3914" w:rsidP="00EC391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This welcome breakfast would be offered to 150 students on a first come, first serve basis, providing yogurt, fruit, muffins, and coffee &amp; tea.</w:t>
      </w:r>
    </w:p>
    <w:p w14:paraId="453A441D" w14:textId="37FF0F98" w:rsidR="00EC3914" w:rsidRDefault="00EC3914" w:rsidP="00EC391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Great opportunity to connect with students but we would like some prior information sent out about GCSA and what we should talk about with students to remain in unison.</w:t>
      </w:r>
    </w:p>
    <w:p w14:paraId="1B4EE4CE" w14:textId="4AF5C4B5" w:rsidR="00EC3914" w:rsidRDefault="00804377" w:rsidP="00EC391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Potentially taking names and student numbers of students with a privacy statement could be a good way to track success of the event, to help in future initiatives.</w:t>
      </w:r>
    </w:p>
    <w:p w14:paraId="34B3FBB1" w14:textId="77777777" w:rsidR="00EC3914" w:rsidRPr="00804377" w:rsidRDefault="00EC3914" w:rsidP="00804377">
      <w:pPr>
        <w:jc w:val="both"/>
        <w:rPr>
          <w:rFonts w:ascii="Helvetica" w:hAnsi="Helvetica" w:cs="Helvetica"/>
          <w:bCs/>
        </w:rPr>
      </w:pPr>
    </w:p>
    <w:p w14:paraId="381C593E" w14:textId="77777777" w:rsidR="00EC3914" w:rsidRPr="00E62BB4" w:rsidRDefault="00EC3914" w:rsidP="00EC3914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2016/11/05</w:t>
      </w:r>
    </w:p>
    <w:p w14:paraId="32987E02" w14:textId="6105783F" w:rsidR="00EC3914" w:rsidRPr="00EA75F9" w:rsidRDefault="00EC3914" w:rsidP="00EC3914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EA75F9">
        <w:rPr>
          <w:rFonts w:ascii="Helvetica" w:hAnsi="Helvetica" w:cs="Helvetica"/>
          <w:sz w:val="22"/>
          <w:szCs w:val="22"/>
        </w:rPr>
        <w:t>GCSA supports $342.92 to feed up to a maximum of 150 students with the option of the following breakfast items provided (option each student does not get every item); This event will commence on Monday May 16</w:t>
      </w:r>
      <w:r w:rsidR="00EA75F9" w:rsidRPr="00EA75F9">
        <w:rPr>
          <w:rFonts w:ascii="Helvetica" w:hAnsi="Helvetica" w:cs="Helvetica"/>
          <w:sz w:val="22"/>
          <w:szCs w:val="22"/>
          <w:vertAlign w:val="superscript"/>
        </w:rPr>
        <w:t>th</w:t>
      </w:r>
      <w:r w:rsidR="00EA75F9">
        <w:rPr>
          <w:rFonts w:ascii="Helvetica" w:hAnsi="Helvetica" w:cs="Helvetica"/>
          <w:sz w:val="22"/>
          <w:szCs w:val="22"/>
        </w:rPr>
        <w:t>, 2016 in front of Subway at 9:00AM.</w:t>
      </w:r>
    </w:p>
    <w:p w14:paraId="1F26EE71" w14:textId="4E0A7D5B" w:rsidR="00EC3914" w:rsidRPr="00E62BB4" w:rsidRDefault="00804377" w:rsidP="00EC3914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>
        <w:rPr>
          <w:rFonts w:ascii="Helvetica" w:hAnsi="Helvetica" w:cs="Helvetica"/>
          <w:b/>
          <w:sz w:val="22"/>
          <w:szCs w:val="22"/>
        </w:rPr>
        <w:t>Pryank</w:t>
      </w:r>
      <w:proofErr w:type="spellEnd"/>
    </w:p>
    <w:p w14:paraId="3396251E" w14:textId="37440CDC" w:rsidR="00EC3914" w:rsidRPr="00E62BB4" w:rsidRDefault="00EC3914" w:rsidP="00EC3914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</w:t>
      </w:r>
      <w:r w:rsidR="00804377">
        <w:rPr>
          <w:rFonts w:ascii="Helvetica" w:hAnsi="Helvetica" w:cs="Helvetica"/>
          <w:b/>
          <w:sz w:val="22"/>
          <w:szCs w:val="22"/>
        </w:rPr>
        <w:t>econder: Amiee</w:t>
      </w:r>
    </w:p>
    <w:p w14:paraId="221AAEFD" w14:textId="013BEE78" w:rsidR="00EC3914" w:rsidRPr="00E62BB4" w:rsidRDefault="00EA75F9" w:rsidP="00EC3914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7</w:t>
      </w:r>
    </w:p>
    <w:p w14:paraId="74B7F780" w14:textId="77777777" w:rsidR="00EC3914" w:rsidRPr="00E62BB4" w:rsidRDefault="00EC3914" w:rsidP="00EC3914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509ED04D" w14:textId="4DC4A043" w:rsidR="00EC3914" w:rsidRPr="00E62BB4" w:rsidRDefault="00EA75F9" w:rsidP="00EC3914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1</w:t>
      </w:r>
    </w:p>
    <w:p w14:paraId="77A9FBE7" w14:textId="77777777" w:rsidR="00EC3914" w:rsidRPr="00E62BB4" w:rsidRDefault="00EC3914" w:rsidP="00EC3914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0C5BC835" w14:textId="77777777" w:rsidR="00EC3914" w:rsidRDefault="00EC3914" w:rsidP="00EC3914">
      <w:pPr>
        <w:pStyle w:val="ListParagraph"/>
        <w:spacing w:after="0" w:line="240" w:lineRule="auto"/>
        <w:ind w:left="1440"/>
        <w:jc w:val="both"/>
        <w:rPr>
          <w:rFonts w:ascii="Helvetica" w:hAnsi="Helvetica" w:cs="Helvetica"/>
          <w:bCs/>
        </w:rPr>
      </w:pPr>
    </w:p>
    <w:p w14:paraId="0CDDE297" w14:textId="77777777" w:rsidR="00FE67DD" w:rsidRDefault="00FE67DD" w:rsidP="00FE67D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FE67DD">
        <w:rPr>
          <w:rFonts w:ascii="Helvetica" w:hAnsi="Helvetica" w:cs="Helvetica"/>
          <w:bCs/>
        </w:rPr>
        <w:t xml:space="preserve">Clothing Order (5 min) – Cassandra Ecclestone </w:t>
      </w:r>
    </w:p>
    <w:p w14:paraId="48AE2AC3" w14:textId="72BA275C" w:rsidR="00804377" w:rsidRDefault="00804377" w:rsidP="0080437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Apparel for </w:t>
      </w:r>
      <w:proofErr w:type="gramStart"/>
      <w:r w:rsidR="00310CFF">
        <w:rPr>
          <w:rFonts w:ascii="Helvetica" w:hAnsi="Helvetica" w:cs="Helvetica"/>
          <w:bCs/>
        </w:rPr>
        <w:t>Directors  &amp;</w:t>
      </w:r>
      <w:proofErr w:type="gramEnd"/>
      <w:r>
        <w:rPr>
          <w:rFonts w:ascii="Helvetica" w:hAnsi="Helvetica" w:cs="Helvetica"/>
          <w:bCs/>
        </w:rPr>
        <w:t xml:space="preserve"> Executives – Jackets, Shirts.</w:t>
      </w:r>
    </w:p>
    <w:p w14:paraId="7A6E6EBB" w14:textId="0FBD21B5" w:rsidR="00804377" w:rsidRDefault="00804377" w:rsidP="0080437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Options of creating new uniform for promo crew that is more professional</w:t>
      </w:r>
    </w:p>
    <w:p w14:paraId="49885F4E" w14:textId="65C2E595" w:rsidR="00804377" w:rsidRDefault="00804377" w:rsidP="0080437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Apparel is good for unifying us as a team. </w:t>
      </w:r>
    </w:p>
    <w:p w14:paraId="07760939" w14:textId="0649A919" w:rsidR="00310CFF" w:rsidRPr="00310CFF" w:rsidRDefault="00310CFF" w:rsidP="00310CF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Cassandra will send out quotes of clothing.</w:t>
      </w:r>
    </w:p>
    <w:p w14:paraId="52381304" w14:textId="293FBBCC" w:rsidR="00FE67DD" w:rsidRDefault="00FE67DD" w:rsidP="00FE67D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FE67DD">
        <w:rPr>
          <w:rFonts w:ascii="Helvetica" w:hAnsi="Helvetica" w:cs="Helvetica"/>
          <w:bCs/>
        </w:rPr>
        <w:t>Summer KPI’s (5 min) – Christina Meredith</w:t>
      </w:r>
      <w:r w:rsidR="00280465">
        <w:rPr>
          <w:rFonts w:ascii="Helvetica" w:hAnsi="Helvetica" w:cs="Helvetica"/>
          <w:bCs/>
        </w:rPr>
        <w:t>/ Avery Konda</w:t>
      </w:r>
    </w:p>
    <w:p w14:paraId="05DF834E" w14:textId="607C1340" w:rsidR="00804377" w:rsidRDefault="00624312" w:rsidP="008043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Work with </w:t>
      </w:r>
      <w:r w:rsidR="00280465">
        <w:rPr>
          <w:rFonts w:ascii="Helvetica" w:hAnsi="Helvetica" w:cs="Helvetica"/>
          <w:bCs/>
        </w:rPr>
        <w:t>Stef</w:t>
      </w:r>
      <w:bookmarkStart w:id="0" w:name="_GoBack"/>
      <w:bookmarkEnd w:id="0"/>
      <w:r w:rsidR="00310CFF">
        <w:rPr>
          <w:rFonts w:ascii="Helvetica" w:hAnsi="Helvetica" w:cs="Helvetica"/>
          <w:bCs/>
        </w:rPr>
        <w:t>anie</w:t>
      </w:r>
      <w:r>
        <w:rPr>
          <w:rFonts w:ascii="Helvetica" w:hAnsi="Helvetica" w:cs="Helvetica"/>
          <w:bCs/>
        </w:rPr>
        <w:t>, we need</w:t>
      </w:r>
      <w:r w:rsidR="00310CFF">
        <w:rPr>
          <w:rFonts w:ascii="Helvetica" w:hAnsi="Helvetica" w:cs="Helvetica"/>
          <w:bCs/>
        </w:rPr>
        <w:t xml:space="preserve"> to help conduct the June 6</w:t>
      </w:r>
      <w:r w:rsidR="00310CFF" w:rsidRPr="00310CFF">
        <w:rPr>
          <w:rFonts w:ascii="Helvetica" w:hAnsi="Helvetica" w:cs="Helvetica"/>
          <w:bCs/>
          <w:vertAlign w:val="superscript"/>
        </w:rPr>
        <w:t>th</w:t>
      </w:r>
      <w:r w:rsidR="00310CFF">
        <w:rPr>
          <w:rFonts w:ascii="Helvetica" w:hAnsi="Helvetica" w:cs="Helvetica"/>
          <w:bCs/>
        </w:rPr>
        <w:t xml:space="preserve"> &amp; 17th</w:t>
      </w:r>
      <w:r>
        <w:rPr>
          <w:rFonts w:ascii="Helvetica" w:hAnsi="Helvetica" w:cs="Helvetica"/>
          <w:bCs/>
        </w:rPr>
        <w:t xml:space="preserve"> KPI</w:t>
      </w:r>
      <w:r w:rsidR="00310CFF">
        <w:rPr>
          <w:rFonts w:ascii="Helvetica" w:hAnsi="Helvetica" w:cs="Helvetica"/>
          <w:bCs/>
        </w:rPr>
        <w:t xml:space="preserve"> Surveys</w:t>
      </w:r>
    </w:p>
    <w:p w14:paraId="44DD889F" w14:textId="010F2007" w:rsidR="00310CFF" w:rsidRDefault="00310CFF" w:rsidP="008043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Jake would be a good contact</w:t>
      </w:r>
    </w:p>
    <w:p w14:paraId="01CF196D" w14:textId="3C4C4D37" w:rsidR="00310CFF" w:rsidRPr="00FE67DD" w:rsidRDefault="00310CFF" w:rsidP="008043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Will attend next meeting to discuss </w:t>
      </w:r>
    </w:p>
    <w:p w14:paraId="5299B18D" w14:textId="77777777" w:rsidR="002A064F" w:rsidRPr="00E62BB4" w:rsidRDefault="002A064F" w:rsidP="002A064F">
      <w:pPr>
        <w:jc w:val="both"/>
        <w:rPr>
          <w:rFonts w:ascii="Helvetica" w:hAnsi="Helvetica" w:cs="Helvetica"/>
          <w:bCs/>
        </w:rPr>
      </w:pPr>
    </w:p>
    <w:p w14:paraId="2C2C7E83" w14:textId="77777777" w:rsidR="00FF6419" w:rsidRPr="00FE67DD" w:rsidRDefault="00FF6419" w:rsidP="00FE67DD">
      <w:pPr>
        <w:rPr>
          <w:rFonts w:ascii="Helvetica" w:hAnsi="Helvetica" w:cs="Helvetica"/>
        </w:rPr>
      </w:pPr>
    </w:p>
    <w:p w14:paraId="35B69C2A" w14:textId="77777777" w:rsidR="002119FA" w:rsidRDefault="002119FA" w:rsidP="00211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On-going Business:</w:t>
      </w:r>
    </w:p>
    <w:p w14:paraId="204A7846" w14:textId="77777777" w:rsidR="00310CFF" w:rsidRDefault="00310CFF" w:rsidP="00310CFF">
      <w:pPr>
        <w:jc w:val="both"/>
        <w:rPr>
          <w:rFonts w:ascii="Helvetica" w:hAnsi="Helvetica" w:cs="Helvetica"/>
          <w:bCs/>
        </w:rPr>
      </w:pPr>
    </w:p>
    <w:p w14:paraId="62EB64AF" w14:textId="77777777" w:rsidR="00310CFF" w:rsidRDefault="00310CFF" w:rsidP="00310CF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0D6AB6">
        <w:rPr>
          <w:rFonts w:ascii="Helvetica" w:hAnsi="Helvetica" w:cs="Helvetica"/>
          <w:bCs/>
        </w:rPr>
        <w:t>Summer Bi Election (10-15 min) – Avery Konda</w:t>
      </w:r>
    </w:p>
    <w:p w14:paraId="5355AC32" w14:textId="6EFBDF16" w:rsidR="00310CFF" w:rsidRDefault="00310CFF" w:rsidP="00310CF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We have chosen the following dates for our Summer Bi Election Period:</w:t>
      </w:r>
    </w:p>
    <w:p w14:paraId="1673AE8C" w14:textId="50B73DAE" w:rsidR="00310CFF" w:rsidRDefault="00310CFF" w:rsidP="00310CFF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May 30</w:t>
      </w:r>
      <w:r w:rsidRPr="00310CFF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 xml:space="preserve"> to June 3</w:t>
      </w:r>
      <w:r w:rsidRPr="00310CFF">
        <w:rPr>
          <w:rFonts w:ascii="Helvetica" w:hAnsi="Helvetica" w:cs="Helvetica"/>
          <w:bCs/>
          <w:vertAlign w:val="superscript"/>
        </w:rPr>
        <w:t>rd</w:t>
      </w:r>
      <w:r>
        <w:rPr>
          <w:rFonts w:ascii="Helvetica" w:hAnsi="Helvetica" w:cs="Helvetica"/>
          <w:bCs/>
        </w:rPr>
        <w:t xml:space="preserve"> to attend workshops and obtain signatures</w:t>
      </w:r>
    </w:p>
    <w:p w14:paraId="56C7F963" w14:textId="3AA606C6" w:rsidR="00310CFF" w:rsidRDefault="00310CFF" w:rsidP="00310CFF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June 6</w:t>
      </w:r>
      <w:r w:rsidRPr="00310CFF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 xml:space="preserve"> – 17</w:t>
      </w:r>
      <w:r w:rsidRPr="00310CFF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 xml:space="preserve"> to Campaign</w:t>
      </w:r>
    </w:p>
    <w:p w14:paraId="418C33A5" w14:textId="1E15D825" w:rsidR="00310CFF" w:rsidRDefault="00310CFF" w:rsidP="00310CFF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June 21</w:t>
      </w:r>
      <w:r w:rsidRPr="00310CFF">
        <w:rPr>
          <w:rFonts w:ascii="Helvetica" w:hAnsi="Helvetica" w:cs="Helvetica"/>
          <w:bCs/>
          <w:vertAlign w:val="superscript"/>
        </w:rPr>
        <w:t>st</w:t>
      </w:r>
      <w:r>
        <w:rPr>
          <w:rFonts w:ascii="Helvetica" w:hAnsi="Helvetica" w:cs="Helvetica"/>
          <w:bCs/>
        </w:rPr>
        <w:t xml:space="preserve"> - 23</w:t>
      </w:r>
      <w:r w:rsidRPr="00310CFF">
        <w:rPr>
          <w:rFonts w:ascii="Helvetica" w:hAnsi="Helvetica" w:cs="Helvetica"/>
          <w:bCs/>
          <w:vertAlign w:val="superscript"/>
        </w:rPr>
        <w:t>rd</w:t>
      </w:r>
      <w:r>
        <w:rPr>
          <w:rFonts w:ascii="Helvetica" w:hAnsi="Helvetica" w:cs="Helvetica"/>
          <w:bCs/>
          <w:vertAlign w:val="superscript"/>
        </w:rPr>
        <w:t xml:space="preserve">  </w:t>
      </w:r>
      <w:r>
        <w:rPr>
          <w:rFonts w:ascii="Helvetica" w:hAnsi="Helvetica" w:cs="Helvetica"/>
          <w:bCs/>
        </w:rPr>
        <w:t xml:space="preserve">to Vote </w:t>
      </w:r>
    </w:p>
    <w:p w14:paraId="56B7B5D6" w14:textId="03096B4A" w:rsidR="00310CFF" w:rsidRDefault="00310CFF" w:rsidP="00310CFF">
      <w:pPr>
        <w:pStyle w:val="ListParagraph"/>
        <w:numPr>
          <w:ilvl w:val="0"/>
          <w:numId w:val="20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Gives our students the most time to participate.</w:t>
      </w:r>
    </w:p>
    <w:p w14:paraId="78AF6C05" w14:textId="04F340CB" w:rsidR="00310CFF" w:rsidRPr="00310CFF" w:rsidRDefault="00310CFF" w:rsidP="00310CFF">
      <w:pPr>
        <w:pStyle w:val="ListParagraph"/>
        <w:numPr>
          <w:ilvl w:val="0"/>
          <w:numId w:val="20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More discussion to follow on current Directors running in this election.</w:t>
      </w:r>
    </w:p>
    <w:p w14:paraId="114A3D4F" w14:textId="77777777" w:rsidR="00310CFF" w:rsidRPr="00804377" w:rsidRDefault="00310CFF" w:rsidP="00310CFF">
      <w:pPr>
        <w:jc w:val="both"/>
        <w:rPr>
          <w:rFonts w:ascii="Helvetica" w:hAnsi="Helvetica" w:cs="Helvetica"/>
          <w:bCs/>
        </w:rPr>
      </w:pPr>
    </w:p>
    <w:p w14:paraId="681EB186" w14:textId="77777777" w:rsidR="00310CFF" w:rsidRPr="00E62BB4" w:rsidRDefault="00310CFF" w:rsidP="00310CFF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2016/11/05</w:t>
      </w:r>
    </w:p>
    <w:p w14:paraId="7C8D59DC" w14:textId="4CF1EC8E" w:rsidR="00310CFF" w:rsidRPr="00EA75F9" w:rsidRDefault="00310CFF" w:rsidP="00310CFF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EA75F9">
        <w:rPr>
          <w:rFonts w:ascii="Helvetica" w:hAnsi="Helvetica" w:cs="Helvetica"/>
          <w:sz w:val="22"/>
          <w:szCs w:val="22"/>
        </w:rPr>
        <w:t>GCSA approves the dates for the VP Admin Summer Bi-Election for the dates following: May 30</w:t>
      </w:r>
      <w:r w:rsidR="00EA75F9" w:rsidRPr="00EA75F9">
        <w:rPr>
          <w:rFonts w:ascii="Helvetica" w:hAnsi="Helvetica" w:cs="Helvetica"/>
          <w:sz w:val="22"/>
          <w:szCs w:val="22"/>
          <w:vertAlign w:val="superscript"/>
        </w:rPr>
        <w:t>th</w:t>
      </w:r>
      <w:r w:rsidR="00EA75F9">
        <w:rPr>
          <w:rFonts w:ascii="Helvetica" w:hAnsi="Helvetica" w:cs="Helvetica"/>
          <w:sz w:val="22"/>
          <w:szCs w:val="22"/>
        </w:rPr>
        <w:t xml:space="preserve"> – June 3</w:t>
      </w:r>
      <w:r w:rsidR="00EA75F9" w:rsidRPr="00EA75F9">
        <w:rPr>
          <w:rFonts w:ascii="Helvetica" w:hAnsi="Helvetica" w:cs="Helvetica"/>
          <w:sz w:val="22"/>
          <w:szCs w:val="22"/>
          <w:vertAlign w:val="superscript"/>
        </w:rPr>
        <w:t>rd</w:t>
      </w:r>
      <w:r w:rsidR="00EA75F9">
        <w:rPr>
          <w:rFonts w:ascii="Helvetica" w:hAnsi="Helvetica" w:cs="Helvetica"/>
          <w:sz w:val="22"/>
          <w:szCs w:val="22"/>
        </w:rPr>
        <w:t xml:space="preserve"> (signatures and workshop), June 6</w:t>
      </w:r>
      <w:r w:rsidR="00EA75F9" w:rsidRPr="00EA75F9">
        <w:rPr>
          <w:rFonts w:ascii="Helvetica" w:hAnsi="Helvetica" w:cs="Helvetica"/>
          <w:sz w:val="22"/>
          <w:szCs w:val="22"/>
          <w:vertAlign w:val="superscript"/>
        </w:rPr>
        <w:t>th</w:t>
      </w:r>
      <w:r w:rsidR="00EA75F9">
        <w:rPr>
          <w:rFonts w:ascii="Helvetica" w:hAnsi="Helvetica" w:cs="Helvetica"/>
          <w:sz w:val="22"/>
          <w:szCs w:val="22"/>
        </w:rPr>
        <w:t>- 17</w:t>
      </w:r>
      <w:r w:rsidR="00EA75F9" w:rsidRPr="00EA75F9">
        <w:rPr>
          <w:rFonts w:ascii="Helvetica" w:hAnsi="Helvetica" w:cs="Helvetica"/>
          <w:sz w:val="22"/>
          <w:szCs w:val="22"/>
          <w:vertAlign w:val="superscript"/>
        </w:rPr>
        <w:t>th</w:t>
      </w:r>
      <w:r w:rsidR="00EA75F9">
        <w:rPr>
          <w:rFonts w:ascii="Helvetica" w:hAnsi="Helvetica" w:cs="Helvetica"/>
          <w:sz w:val="22"/>
          <w:szCs w:val="22"/>
        </w:rPr>
        <w:t xml:space="preserve"> (campaigning), and June 21</w:t>
      </w:r>
      <w:r w:rsidR="00EA75F9" w:rsidRPr="00EA75F9">
        <w:rPr>
          <w:rFonts w:ascii="Helvetica" w:hAnsi="Helvetica" w:cs="Helvetica"/>
          <w:sz w:val="22"/>
          <w:szCs w:val="22"/>
          <w:vertAlign w:val="superscript"/>
        </w:rPr>
        <w:t>st</w:t>
      </w:r>
      <w:r w:rsidR="00EA75F9">
        <w:rPr>
          <w:rFonts w:ascii="Helvetica" w:hAnsi="Helvetica" w:cs="Helvetica"/>
          <w:sz w:val="22"/>
          <w:szCs w:val="22"/>
        </w:rPr>
        <w:t>- 23</w:t>
      </w:r>
      <w:r w:rsidR="00EA75F9" w:rsidRPr="00EA75F9">
        <w:rPr>
          <w:rFonts w:ascii="Helvetica" w:hAnsi="Helvetica" w:cs="Helvetica"/>
          <w:sz w:val="22"/>
          <w:szCs w:val="22"/>
          <w:vertAlign w:val="superscript"/>
        </w:rPr>
        <w:t>rd</w:t>
      </w:r>
      <w:r w:rsidR="00EA75F9">
        <w:rPr>
          <w:rFonts w:ascii="Helvetica" w:hAnsi="Helvetica" w:cs="Helvetica"/>
          <w:sz w:val="22"/>
          <w:szCs w:val="22"/>
        </w:rPr>
        <w:t xml:space="preserve"> (elections).</w:t>
      </w:r>
    </w:p>
    <w:p w14:paraId="55BD5A9C" w14:textId="3F5EB758" w:rsidR="00310CFF" w:rsidRPr="00E62BB4" w:rsidRDefault="00310CFF" w:rsidP="00310CFF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Hunter</w:t>
      </w:r>
    </w:p>
    <w:p w14:paraId="5C49FF17" w14:textId="08A0A8AD" w:rsidR="00310CFF" w:rsidRPr="00E62BB4" w:rsidRDefault="00310CFF" w:rsidP="00310CFF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Seconder: Paulo</w:t>
      </w:r>
    </w:p>
    <w:p w14:paraId="1DCC0F31" w14:textId="711771E2" w:rsidR="00310CFF" w:rsidRPr="00E62BB4" w:rsidRDefault="00EA75F9" w:rsidP="00310CFF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7</w:t>
      </w:r>
    </w:p>
    <w:p w14:paraId="386F8B9D" w14:textId="77777777" w:rsidR="00310CFF" w:rsidRPr="00E62BB4" w:rsidRDefault="00310CFF" w:rsidP="00310CFF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2A4BE472" w14:textId="546A14D0" w:rsidR="00310CFF" w:rsidRPr="00E62BB4" w:rsidRDefault="00EA75F9" w:rsidP="00310CFF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1</w:t>
      </w:r>
    </w:p>
    <w:p w14:paraId="3C87BE29" w14:textId="77777777" w:rsidR="00310CFF" w:rsidRPr="00E62BB4" w:rsidRDefault="00310CFF" w:rsidP="00310CFF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784BDC2A" w14:textId="77777777" w:rsidR="00310CFF" w:rsidRPr="00310CFF" w:rsidRDefault="00310CFF" w:rsidP="00310CFF">
      <w:pPr>
        <w:jc w:val="both"/>
        <w:rPr>
          <w:rFonts w:ascii="Helvetica" w:hAnsi="Helvetica" w:cs="Helvetica"/>
          <w:bCs/>
        </w:rPr>
      </w:pPr>
    </w:p>
    <w:p w14:paraId="7B8271AD" w14:textId="77777777" w:rsidR="00310CFF" w:rsidRDefault="00310CFF" w:rsidP="00310CF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0D6AB6">
        <w:rPr>
          <w:rFonts w:ascii="Helvetica" w:hAnsi="Helvetica" w:cs="Helvetica"/>
          <w:bCs/>
        </w:rPr>
        <w:t>Athletics Field Proposal (5 min) – Avery Konda</w:t>
      </w:r>
    </w:p>
    <w:p w14:paraId="52E8D575" w14:textId="6EBA40E2" w:rsidR="00310CFF" w:rsidRDefault="00310CFF" w:rsidP="00310C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Just keeping discussion open</w:t>
      </w:r>
    </w:p>
    <w:p w14:paraId="043B3704" w14:textId="77777777" w:rsidR="00310CFF" w:rsidRPr="000D6AB6" w:rsidRDefault="00310CFF" w:rsidP="00310CFF">
      <w:pPr>
        <w:pStyle w:val="ListParagraph"/>
        <w:spacing w:after="0" w:line="240" w:lineRule="auto"/>
        <w:ind w:left="1800"/>
        <w:jc w:val="both"/>
        <w:rPr>
          <w:rFonts w:ascii="Helvetica" w:hAnsi="Helvetica" w:cs="Helvetica"/>
          <w:bCs/>
        </w:rPr>
      </w:pPr>
    </w:p>
    <w:p w14:paraId="564FED76" w14:textId="77777777" w:rsidR="00310CFF" w:rsidRDefault="00310CFF" w:rsidP="00310CF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0D6AB6">
        <w:rPr>
          <w:rFonts w:ascii="Helvetica" w:hAnsi="Helvetica" w:cs="Helvetica"/>
          <w:bCs/>
        </w:rPr>
        <w:t>Motion to Approve Justice Design Project PD(5 min) – Hunter Markle</w:t>
      </w:r>
    </w:p>
    <w:p w14:paraId="1FE8DB05" w14:textId="2EC9302C" w:rsidR="00310CFF" w:rsidRDefault="00310CFF" w:rsidP="00310C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This will help develop this position, provide structure for how we take on equity and social justice issue that appeal to our Georgian Students.</w:t>
      </w:r>
    </w:p>
    <w:p w14:paraId="67EAB303" w14:textId="56DC738A" w:rsidR="00310CFF" w:rsidRDefault="00310CFF" w:rsidP="00310C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Still have to apply and be accepted.</w:t>
      </w:r>
    </w:p>
    <w:p w14:paraId="57212D06" w14:textId="340819DE" w:rsidR="00310CFF" w:rsidRDefault="00310CFF" w:rsidP="00310C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Requesting $770.00 for the trip which covers, the week itself, transportation, and food.</w:t>
      </w:r>
    </w:p>
    <w:p w14:paraId="7A977292" w14:textId="665B97F7" w:rsidR="00EA75F9" w:rsidRDefault="00EA75F9" w:rsidP="00310C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Presentation will follow to show what was learned and how it can be applied. </w:t>
      </w:r>
    </w:p>
    <w:p w14:paraId="62496081" w14:textId="77777777" w:rsidR="00310CFF" w:rsidRDefault="00310CFF" w:rsidP="0054100A">
      <w:pPr>
        <w:ind w:left="1440"/>
        <w:jc w:val="both"/>
        <w:rPr>
          <w:rFonts w:ascii="Helvetica" w:hAnsi="Helvetica" w:cs="Helvetica"/>
          <w:bCs/>
        </w:rPr>
      </w:pPr>
    </w:p>
    <w:p w14:paraId="0DA7BF18" w14:textId="77777777" w:rsidR="0054100A" w:rsidRDefault="0054100A" w:rsidP="0054100A">
      <w:pPr>
        <w:jc w:val="both"/>
        <w:rPr>
          <w:rFonts w:ascii="Helvetica" w:hAnsi="Helvetica" w:cs="Helvetica"/>
          <w:bCs/>
        </w:rPr>
      </w:pPr>
    </w:p>
    <w:p w14:paraId="2942F989" w14:textId="073D858F" w:rsidR="0054100A" w:rsidRPr="0054100A" w:rsidRDefault="0054100A" w:rsidP="0054100A">
      <w:pPr>
        <w:jc w:val="both"/>
        <w:rPr>
          <w:rFonts w:ascii="Helvetica" w:hAnsi="Helvetica" w:cs="Helvetica"/>
          <w:bCs/>
          <w:color w:val="FF0000"/>
        </w:rPr>
      </w:pPr>
      <w:r>
        <w:rPr>
          <w:rFonts w:ascii="Helvetica" w:hAnsi="Helvetica" w:cs="Helvetica"/>
          <w:bCs/>
        </w:rPr>
        <w:t xml:space="preserve">                     </w:t>
      </w:r>
      <w:r w:rsidRPr="0054100A">
        <w:rPr>
          <w:rFonts w:ascii="Helvetica" w:hAnsi="Helvetica" w:cs="Helvetica"/>
          <w:bCs/>
          <w:color w:val="FF0000"/>
        </w:rPr>
        <w:t>*TABLED*</w:t>
      </w:r>
    </w:p>
    <w:p w14:paraId="775AC6B8" w14:textId="77777777" w:rsidR="0054100A" w:rsidRPr="0054100A" w:rsidRDefault="0054100A" w:rsidP="0054100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color w:val="FF0000"/>
          <w:sz w:val="22"/>
          <w:szCs w:val="22"/>
        </w:rPr>
      </w:pPr>
      <w:r w:rsidRPr="0054100A">
        <w:rPr>
          <w:rFonts w:ascii="Helvetica" w:hAnsi="Helvetica" w:cs="Helvetica"/>
          <w:b/>
          <w:color w:val="FF0000"/>
          <w:sz w:val="22"/>
          <w:szCs w:val="22"/>
        </w:rPr>
        <w:t xml:space="preserve">Motion number (y/m/d/#): </w:t>
      </w:r>
      <w:r w:rsidRPr="0054100A">
        <w:rPr>
          <w:rFonts w:ascii="Helvetica" w:hAnsi="Helvetica" w:cs="Helvetica"/>
          <w:color w:val="FF0000"/>
          <w:sz w:val="22"/>
          <w:szCs w:val="22"/>
        </w:rPr>
        <w:t>2016/11/05</w:t>
      </w:r>
    </w:p>
    <w:p w14:paraId="70867A3A" w14:textId="4599EFB3" w:rsidR="0054100A" w:rsidRPr="00EA75F9" w:rsidRDefault="0054100A" w:rsidP="0054100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color w:val="FF0000"/>
          <w:sz w:val="22"/>
          <w:szCs w:val="22"/>
        </w:rPr>
      </w:pPr>
      <w:r w:rsidRPr="0054100A">
        <w:rPr>
          <w:rFonts w:ascii="Helvetica" w:hAnsi="Helvetica" w:cs="Helvetica"/>
          <w:b/>
          <w:color w:val="FF0000"/>
          <w:sz w:val="22"/>
          <w:szCs w:val="22"/>
        </w:rPr>
        <w:t xml:space="preserve">BIRT </w:t>
      </w:r>
      <w:r w:rsidR="00EA75F9">
        <w:rPr>
          <w:rFonts w:ascii="Helvetica" w:hAnsi="Helvetica" w:cs="Helvetica"/>
          <w:color w:val="FF0000"/>
          <w:sz w:val="22"/>
          <w:szCs w:val="22"/>
        </w:rPr>
        <w:t>GCSA supports the Justice Design Project for August 29</w:t>
      </w:r>
      <w:r w:rsidR="00EA75F9" w:rsidRPr="00EA75F9">
        <w:rPr>
          <w:rFonts w:ascii="Helvetica" w:hAnsi="Helvetica" w:cs="Helvetica"/>
          <w:color w:val="FF0000"/>
          <w:sz w:val="22"/>
          <w:szCs w:val="22"/>
          <w:vertAlign w:val="superscript"/>
        </w:rPr>
        <w:t>th</w:t>
      </w:r>
      <w:r w:rsidR="00EA75F9">
        <w:rPr>
          <w:rFonts w:ascii="Helvetica" w:hAnsi="Helvetica" w:cs="Helvetica"/>
          <w:color w:val="FF0000"/>
          <w:sz w:val="22"/>
          <w:szCs w:val="22"/>
        </w:rPr>
        <w:t xml:space="preserve"> to September 2</w:t>
      </w:r>
      <w:r w:rsidR="00EA75F9" w:rsidRPr="00EA75F9">
        <w:rPr>
          <w:rFonts w:ascii="Helvetica" w:hAnsi="Helvetica" w:cs="Helvetica"/>
          <w:color w:val="FF0000"/>
          <w:sz w:val="22"/>
          <w:szCs w:val="22"/>
          <w:vertAlign w:val="superscript"/>
        </w:rPr>
        <w:t>nd</w:t>
      </w:r>
      <w:r w:rsidR="00EA75F9">
        <w:rPr>
          <w:rFonts w:ascii="Helvetica" w:hAnsi="Helvetica" w:cs="Helvetica"/>
          <w:color w:val="FF0000"/>
          <w:sz w:val="22"/>
          <w:szCs w:val="22"/>
        </w:rPr>
        <w:t xml:space="preserve"> at a total cost of $770.00 (covers transportation, food, etc.). The ticket costs $599.00 alone (included in the $770.00 ask).</w:t>
      </w:r>
    </w:p>
    <w:p w14:paraId="720BE6CC" w14:textId="5AA2EB64" w:rsidR="0054100A" w:rsidRPr="0054100A" w:rsidRDefault="0054100A" w:rsidP="0054100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color w:val="FF0000"/>
          <w:sz w:val="22"/>
          <w:szCs w:val="22"/>
        </w:rPr>
      </w:pPr>
      <w:r>
        <w:rPr>
          <w:rFonts w:ascii="Helvetica" w:hAnsi="Helvetica" w:cs="Helvetica"/>
          <w:b/>
          <w:color w:val="FF0000"/>
          <w:sz w:val="22"/>
          <w:szCs w:val="22"/>
        </w:rPr>
        <w:t>Mover: Amiee</w:t>
      </w:r>
    </w:p>
    <w:p w14:paraId="4DA21752" w14:textId="605156C5" w:rsidR="0054100A" w:rsidRPr="0054100A" w:rsidRDefault="0054100A" w:rsidP="0054100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color w:val="FF0000"/>
          <w:sz w:val="22"/>
          <w:szCs w:val="22"/>
        </w:rPr>
      </w:pPr>
      <w:r w:rsidRPr="0054100A">
        <w:rPr>
          <w:rFonts w:ascii="Helvetica" w:hAnsi="Helvetica" w:cs="Helvetica"/>
          <w:b/>
          <w:color w:val="FF0000"/>
          <w:sz w:val="22"/>
          <w:szCs w:val="22"/>
        </w:rPr>
        <w:t>S</w:t>
      </w:r>
      <w:r>
        <w:rPr>
          <w:rFonts w:ascii="Helvetica" w:hAnsi="Helvetica" w:cs="Helvetica"/>
          <w:b/>
          <w:color w:val="FF0000"/>
          <w:sz w:val="22"/>
          <w:szCs w:val="22"/>
        </w:rPr>
        <w:t>econder: Cassandra</w:t>
      </w:r>
    </w:p>
    <w:p w14:paraId="5E657E54" w14:textId="651F3180" w:rsidR="0054100A" w:rsidRPr="0054100A" w:rsidRDefault="00EA75F9" w:rsidP="0054100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color w:val="FF0000"/>
          <w:sz w:val="22"/>
          <w:szCs w:val="22"/>
        </w:rPr>
      </w:pPr>
      <w:r>
        <w:rPr>
          <w:rFonts w:ascii="Helvetica" w:hAnsi="Helvetica" w:cs="Helvetica"/>
          <w:b/>
          <w:color w:val="FF0000"/>
          <w:sz w:val="22"/>
          <w:szCs w:val="22"/>
        </w:rPr>
        <w:t>For: 7</w:t>
      </w:r>
    </w:p>
    <w:p w14:paraId="76AC38AD" w14:textId="77777777" w:rsidR="0054100A" w:rsidRPr="0054100A" w:rsidRDefault="0054100A" w:rsidP="0054100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color w:val="FF0000"/>
          <w:sz w:val="22"/>
          <w:szCs w:val="22"/>
        </w:rPr>
      </w:pPr>
      <w:r w:rsidRPr="0054100A">
        <w:rPr>
          <w:rFonts w:ascii="Helvetica" w:hAnsi="Helvetica" w:cs="Helvetica"/>
          <w:b/>
          <w:color w:val="FF0000"/>
          <w:sz w:val="22"/>
          <w:szCs w:val="22"/>
        </w:rPr>
        <w:t>Against: 0</w:t>
      </w:r>
    </w:p>
    <w:p w14:paraId="48072EB9" w14:textId="37FDDE13" w:rsidR="0054100A" w:rsidRPr="0054100A" w:rsidRDefault="00EA75F9" w:rsidP="0054100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color w:val="FF0000"/>
          <w:sz w:val="22"/>
          <w:szCs w:val="22"/>
        </w:rPr>
      </w:pPr>
      <w:r>
        <w:rPr>
          <w:rFonts w:ascii="Helvetica" w:hAnsi="Helvetica" w:cs="Helvetica"/>
          <w:b/>
          <w:color w:val="FF0000"/>
          <w:sz w:val="22"/>
          <w:szCs w:val="22"/>
        </w:rPr>
        <w:t>Abstentions: 1</w:t>
      </w:r>
    </w:p>
    <w:p w14:paraId="56983C02" w14:textId="77777777" w:rsidR="0054100A" w:rsidRPr="0054100A" w:rsidRDefault="0054100A" w:rsidP="0054100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color w:val="FF0000"/>
          <w:sz w:val="22"/>
          <w:szCs w:val="22"/>
        </w:rPr>
      </w:pPr>
      <w:r w:rsidRPr="0054100A">
        <w:rPr>
          <w:rFonts w:ascii="Helvetica" w:hAnsi="Helvetica" w:cs="Helvetica"/>
          <w:b/>
          <w:color w:val="FF0000"/>
          <w:sz w:val="22"/>
          <w:szCs w:val="22"/>
        </w:rPr>
        <w:t>Motion Carried:</w:t>
      </w:r>
      <w:r w:rsidRPr="0054100A">
        <w:rPr>
          <w:rFonts w:ascii="Helvetica" w:hAnsi="Helvetica" w:cs="Helvetica"/>
          <w:color w:val="FF0000"/>
          <w:sz w:val="22"/>
          <w:szCs w:val="22"/>
        </w:rPr>
        <w:t xml:space="preserve"> Unanimous</w:t>
      </w:r>
    </w:p>
    <w:p w14:paraId="79787B0D" w14:textId="77777777" w:rsidR="0054100A" w:rsidRPr="0054100A" w:rsidRDefault="0054100A" w:rsidP="0054100A">
      <w:pPr>
        <w:ind w:left="1440"/>
        <w:jc w:val="both"/>
        <w:rPr>
          <w:rFonts w:ascii="Helvetica" w:hAnsi="Helvetica" w:cs="Helvetica"/>
          <w:bCs/>
        </w:rPr>
      </w:pPr>
    </w:p>
    <w:p w14:paraId="3FFCDE5D" w14:textId="77777777" w:rsidR="00310CFF" w:rsidRPr="00310CFF" w:rsidRDefault="00310CFF" w:rsidP="00310CFF">
      <w:pPr>
        <w:jc w:val="both"/>
        <w:rPr>
          <w:rFonts w:ascii="Helvetica" w:hAnsi="Helvetica" w:cs="Helvetica"/>
          <w:bCs/>
        </w:rPr>
      </w:pPr>
    </w:p>
    <w:p w14:paraId="41FE31D8" w14:textId="77777777" w:rsidR="00FF6419" w:rsidRPr="00E62BB4" w:rsidRDefault="00FF6419" w:rsidP="00FF6419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3991D2BF" w14:textId="7266167A" w:rsidR="002119FA" w:rsidRPr="00E62BB4" w:rsidRDefault="00804377" w:rsidP="00211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Council </w:t>
      </w:r>
      <w:r w:rsidR="002119FA" w:rsidRPr="00E62BB4">
        <w:rPr>
          <w:rFonts w:ascii="Helvetica" w:hAnsi="Helvetica" w:cs="Helvetica"/>
          <w:bCs/>
          <w:sz w:val="24"/>
          <w:szCs w:val="24"/>
        </w:rPr>
        <w:t>Updates:</w:t>
      </w:r>
      <w:r w:rsidR="00FF6419" w:rsidRPr="00E62BB4"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0AAB96C4" w14:textId="77777777" w:rsidR="00336A7F" w:rsidRPr="00E62BB4" w:rsidRDefault="00336A7F" w:rsidP="00A7779A">
      <w:pPr>
        <w:ind w:left="1080"/>
        <w:jc w:val="both"/>
        <w:rPr>
          <w:rFonts w:ascii="Helvetica" w:eastAsia="Calibri" w:hAnsi="Helvetica" w:cs="Helvetica"/>
          <w:bCs/>
        </w:rPr>
      </w:pPr>
    </w:p>
    <w:p w14:paraId="78257153" w14:textId="77777777" w:rsidR="008B738E" w:rsidRDefault="008B738E" w:rsidP="008B738E">
      <w:pPr>
        <w:tabs>
          <w:tab w:val="left" w:pos="1245"/>
        </w:tabs>
      </w:pPr>
      <w:proofErr w:type="spellStart"/>
      <w:r>
        <w:t>Pryank</w:t>
      </w:r>
      <w:proofErr w:type="spellEnd"/>
      <w:r>
        <w:t xml:space="preserve">-- Director: </w:t>
      </w:r>
    </w:p>
    <w:p w14:paraId="123AB235" w14:textId="1E984E73" w:rsidR="008B738E" w:rsidRDefault="008B738E" w:rsidP="008B738E">
      <w:pPr>
        <w:pStyle w:val="ListParagraph"/>
        <w:numPr>
          <w:ilvl w:val="0"/>
          <w:numId w:val="27"/>
        </w:numPr>
        <w:tabs>
          <w:tab w:val="left" w:pos="1245"/>
        </w:tabs>
      </w:pPr>
      <w:r>
        <w:t>Nothing to report.</w:t>
      </w:r>
    </w:p>
    <w:p w14:paraId="12011B84" w14:textId="77777777" w:rsidR="008B738E" w:rsidRDefault="008B738E" w:rsidP="008B738E">
      <w:pPr>
        <w:tabs>
          <w:tab w:val="left" w:pos="1245"/>
        </w:tabs>
      </w:pPr>
      <w:r>
        <w:t xml:space="preserve">Sam – Director: </w:t>
      </w:r>
    </w:p>
    <w:p w14:paraId="0A7A544F" w14:textId="492753C3" w:rsidR="008B738E" w:rsidRDefault="008B738E" w:rsidP="008B738E">
      <w:pPr>
        <w:pStyle w:val="ListParagraph"/>
        <w:numPr>
          <w:ilvl w:val="0"/>
          <w:numId w:val="26"/>
        </w:numPr>
        <w:tabs>
          <w:tab w:val="left" w:pos="1245"/>
        </w:tabs>
      </w:pPr>
      <w:r>
        <w:t>Nothing to report.</w:t>
      </w:r>
    </w:p>
    <w:p w14:paraId="61EFBAE4" w14:textId="2497B00D" w:rsidR="008B738E" w:rsidRDefault="008B738E" w:rsidP="008B738E">
      <w:pPr>
        <w:tabs>
          <w:tab w:val="left" w:pos="1245"/>
        </w:tabs>
      </w:pPr>
      <w:r>
        <w:lastRenderedPageBreak/>
        <w:t xml:space="preserve">Jake – VP Internal: </w:t>
      </w:r>
    </w:p>
    <w:p w14:paraId="44E1970B" w14:textId="77777777" w:rsidR="008B738E" w:rsidRDefault="008B738E" w:rsidP="008B738E">
      <w:pPr>
        <w:pStyle w:val="ListParagraph"/>
        <w:numPr>
          <w:ilvl w:val="0"/>
          <w:numId w:val="22"/>
        </w:numPr>
        <w:tabs>
          <w:tab w:val="left" w:pos="1245"/>
        </w:tabs>
        <w:spacing w:after="160" w:line="259" w:lineRule="auto"/>
      </w:pPr>
      <w:r>
        <w:t>Director Training</w:t>
      </w:r>
    </w:p>
    <w:p w14:paraId="1D6C4F26" w14:textId="3F022EC6" w:rsidR="008B738E" w:rsidRDefault="008B738E" w:rsidP="008B738E">
      <w:pPr>
        <w:pStyle w:val="ListParagraph"/>
        <w:numPr>
          <w:ilvl w:val="0"/>
          <w:numId w:val="22"/>
        </w:numPr>
        <w:tabs>
          <w:tab w:val="left" w:pos="1245"/>
        </w:tabs>
        <w:spacing w:after="160" w:line="259" w:lineRule="auto"/>
      </w:pPr>
      <w:r>
        <w:t>New items for the food locker, food cart and potentially food locker doors</w:t>
      </w:r>
    </w:p>
    <w:p w14:paraId="5F252996" w14:textId="6A49AF5F" w:rsidR="008B738E" w:rsidRDefault="008B738E" w:rsidP="008B738E">
      <w:pPr>
        <w:tabs>
          <w:tab w:val="left" w:pos="1245"/>
        </w:tabs>
      </w:pPr>
      <w:r>
        <w:t xml:space="preserve">Amiee -- Director: </w:t>
      </w:r>
    </w:p>
    <w:p w14:paraId="2FB955F5" w14:textId="68F71D2D" w:rsidR="008B738E" w:rsidRDefault="008B738E" w:rsidP="008B738E">
      <w:pPr>
        <w:pStyle w:val="ListParagraph"/>
        <w:numPr>
          <w:ilvl w:val="0"/>
          <w:numId w:val="23"/>
        </w:numPr>
        <w:tabs>
          <w:tab w:val="left" w:pos="1245"/>
        </w:tabs>
        <w:spacing w:after="160" w:line="259" w:lineRule="auto"/>
      </w:pPr>
      <w:r>
        <w:t>Idea for Exam week to help destress, freezes, bring idea to Paulo</w:t>
      </w:r>
    </w:p>
    <w:p w14:paraId="74235225" w14:textId="3534E038" w:rsidR="008B738E" w:rsidRDefault="008B738E" w:rsidP="008B738E">
      <w:pPr>
        <w:tabs>
          <w:tab w:val="left" w:pos="1245"/>
        </w:tabs>
      </w:pPr>
      <w:r>
        <w:t>Cassandra – VP Marketing:</w:t>
      </w:r>
    </w:p>
    <w:p w14:paraId="0A1353D9" w14:textId="4FC14577" w:rsidR="008B738E" w:rsidRDefault="008B738E" w:rsidP="008B738E">
      <w:pPr>
        <w:pStyle w:val="ListParagraph"/>
        <w:numPr>
          <w:ilvl w:val="0"/>
          <w:numId w:val="23"/>
        </w:numPr>
        <w:tabs>
          <w:tab w:val="left" w:pos="1245"/>
        </w:tabs>
        <w:spacing w:after="160" w:line="259" w:lineRule="auto"/>
      </w:pPr>
      <w:r>
        <w:t>Met with Stew from cutting edge, for promotional merchandise</w:t>
      </w:r>
      <w:r w:rsidR="00C34849">
        <w:t>.</w:t>
      </w:r>
    </w:p>
    <w:p w14:paraId="22846FCB" w14:textId="51B2B471" w:rsidR="008B738E" w:rsidRDefault="008B738E" w:rsidP="008B738E">
      <w:pPr>
        <w:pStyle w:val="ListParagraph"/>
        <w:numPr>
          <w:ilvl w:val="0"/>
          <w:numId w:val="23"/>
        </w:numPr>
        <w:tabs>
          <w:tab w:val="left" w:pos="1245"/>
        </w:tabs>
        <w:spacing w:after="160" w:line="259" w:lineRule="auto"/>
      </w:pPr>
      <w:r>
        <w:t>We have previous numbers for last year so that we can see what we need more or les</w:t>
      </w:r>
      <w:r w:rsidR="00C34849">
        <w:t>s</w:t>
      </w:r>
      <w:r>
        <w:t xml:space="preserve"> of</w:t>
      </w:r>
    </w:p>
    <w:p w14:paraId="4DC18EEB" w14:textId="37391052" w:rsidR="008B738E" w:rsidRDefault="008B738E" w:rsidP="00C34849">
      <w:pPr>
        <w:pStyle w:val="ListParagraph"/>
        <w:numPr>
          <w:ilvl w:val="0"/>
          <w:numId w:val="23"/>
        </w:numPr>
        <w:tabs>
          <w:tab w:val="left" w:pos="1245"/>
        </w:tabs>
        <w:spacing w:after="160" w:line="259" w:lineRule="auto"/>
      </w:pPr>
      <w:r>
        <w:t>Meet wi</w:t>
      </w:r>
      <w:r w:rsidR="00C34849">
        <w:t xml:space="preserve">th Terri to see if they need </w:t>
      </w:r>
      <w:r>
        <w:t>to order more</w:t>
      </w:r>
      <w:r w:rsidR="00C34849">
        <w:t>.</w:t>
      </w:r>
    </w:p>
    <w:p w14:paraId="1594B4DA" w14:textId="3E6DDD19" w:rsidR="008B738E" w:rsidRDefault="008B738E" w:rsidP="008B738E">
      <w:pPr>
        <w:tabs>
          <w:tab w:val="left" w:pos="1245"/>
        </w:tabs>
      </w:pPr>
      <w:r>
        <w:t>Paulo – VP Social:</w:t>
      </w:r>
    </w:p>
    <w:p w14:paraId="04EABCC1" w14:textId="6D397E64" w:rsidR="008B738E" w:rsidRDefault="00C34849" w:rsidP="008B738E">
      <w:pPr>
        <w:pStyle w:val="ListParagraph"/>
        <w:numPr>
          <w:ilvl w:val="0"/>
          <w:numId w:val="24"/>
        </w:numPr>
        <w:tabs>
          <w:tab w:val="left" w:pos="1245"/>
        </w:tabs>
        <w:spacing w:after="160" w:line="259" w:lineRule="auto"/>
      </w:pPr>
      <w:r>
        <w:t>First event being planned for welcoming back summer students.</w:t>
      </w:r>
    </w:p>
    <w:p w14:paraId="3C57FC60" w14:textId="77777777" w:rsidR="008B738E" w:rsidRDefault="008B738E" w:rsidP="008B738E">
      <w:pPr>
        <w:pStyle w:val="ListParagraph"/>
        <w:numPr>
          <w:ilvl w:val="0"/>
          <w:numId w:val="24"/>
        </w:numPr>
        <w:tabs>
          <w:tab w:val="left" w:pos="1245"/>
        </w:tabs>
        <w:spacing w:after="160" w:line="259" w:lineRule="auto"/>
      </w:pPr>
      <w:r>
        <w:t>Friends of international development, director of marketing department to integrate 61 countries, create events with all the departments, a varsity week, great brainstorming.</w:t>
      </w:r>
    </w:p>
    <w:p w14:paraId="1679B490" w14:textId="6CA49CB9" w:rsidR="008B738E" w:rsidRDefault="008B738E" w:rsidP="008B738E">
      <w:pPr>
        <w:pStyle w:val="ListParagraph"/>
        <w:numPr>
          <w:ilvl w:val="0"/>
          <w:numId w:val="24"/>
        </w:numPr>
        <w:tabs>
          <w:tab w:val="left" w:pos="1245"/>
        </w:tabs>
        <w:spacing w:after="160" w:line="259" w:lineRule="auto"/>
      </w:pPr>
      <w:r>
        <w:t xml:space="preserve">Building as continents, passport stamping </w:t>
      </w:r>
      <w:r w:rsidR="00C34849">
        <w:t>idea.</w:t>
      </w:r>
    </w:p>
    <w:p w14:paraId="5610A8F1" w14:textId="04E85991" w:rsidR="008B738E" w:rsidRDefault="008B738E" w:rsidP="008B738E">
      <w:pPr>
        <w:tabs>
          <w:tab w:val="left" w:pos="1245"/>
        </w:tabs>
      </w:pPr>
      <w:r>
        <w:t>Hellena – VP Athletics:</w:t>
      </w:r>
    </w:p>
    <w:p w14:paraId="582DFAF8" w14:textId="77777777" w:rsidR="008B738E" w:rsidRDefault="008B738E" w:rsidP="008B738E">
      <w:pPr>
        <w:pStyle w:val="ListParagraph"/>
        <w:numPr>
          <w:ilvl w:val="0"/>
          <w:numId w:val="25"/>
        </w:numPr>
        <w:tabs>
          <w:tab w:val="left" w:pos="1245"/>
        </w:tabs>
        <w:spacing w:after="160" w:line="259" w:lineRule="auto"/>
      </w:pPr>
      <w:r>
        <w:t xml:space="preserve">Thanks from Paulo and </w:t>
      </w:r>
      <w:proofErr w:type="spellStart"/>
      <w:r>
        <w:t>Pryank</w:t>
      </w:r>
      <w:proofErr w:type="spellEnd"/>
      <w:r>
        <w:t xml:space="preserve"> for helping at information booth</w:t>
      </w:r>
    </w:p>
    <w:p w14:paraId="7701D8A1" w14:textId="751B009C" w:rsidR="008B738E" w:rsidRDefault="008B738E" w:rsidP="008B738E">
      <w:pPr>
        <w:tabs>
          <w:tab w:val="left" w:pos="1245"/>
        </w:tabs>
      </w:pPr>
      <w:r>
        <w:t>Avery – President:</w:t>
      </w:r>
    </w:p>
    <w:p w14:paraId="1CE07ED8" w14:textId="3A04767C" w:rsidR="008B738E" w:rsidRDefault="008B738E" w:rsidP="008B738E">
      <w:pPr>
        <w:pStyle w:val="ListParagraph"/>
        <w:numPr>
          <w:ilvl w:val="0"/>
          <w:numId w:val="25"/>
        </w:numPr>
        <w:tabs>
          <w:tab w:val="left" w:pos="1245"/>
        </w:tabs>
        <w:spacing w:after="160" w:line="259" w:lineRule="auto"/>
      </w:pPr>
      <w:r>
        <w:t>Cath</w:t>
      </w:r>
      <w:r w:rsidR="00C34849">
        <w:t>erine sent out a request 3:30 To</w:t>
      </w:r>
      <w:r>
        <w:t xml:space="preserve"> </w:t>
      </w:r>
      <w:r w:rsidR="00C34849">
        <w:t>5:00pm deputy</w:t>
      </w:r>
      <w:r>
        <w:t xml:space="preserve"> minister coming, would like us all to be in attendances for </w:t>
      </w:r>
      <w:r w:rsidR="00C34849">
        <w:t xml:space="preserve">this! </w:t>
      </w:r>
      <w:r>
        <w:t>He is getting a tour</w:t>
      </w:r>
      <w:r w:rsidR="00C34849">
        <w:t xml:space="preserve"> of the campus and more details still coming</w:t>
      </w:r>
    </w:p>
    <w:p w14:paraId="6B6EDCBD" w14:textId="6ABF1DC4" w:rsidR="008B738E" w:rsidRDefault="008B738E" w:rsidP="008B738E">
      <w:pPr>
        <w:tabs>
          <w:tab w:val="left" w:pos="1245"/>
        </w:tabs>
      </w:pPr>
      <w:r>
        <w:t>Hunter</w:t>
      </w:r>
      <w:r w:rsidR="00C34849">
        <w:t xml:space="preserve"> – VP External</w:t>
      </w:r>
      <w:r>
        <w:t>:</w:t>
      </w:r>
    </w:p>
    <w:p w14:paraId="17172850" w14:textId="627B37FA" w:rsidR="008B738E" w:rsidRDefault="00C34849" w:rsidP="00C34849">
      <w:pPr>
        <w:pStyle w:val="ListParagraph"/>
        <w:numPr>
          <w:ilvl w:val="0"/>
          <w:numId w:val="26"/>
        </w:numPr>
        <w:tabs>
          <w:tab w:val="left" w:pos="1245"/>
        </w:tabs>
      </w:pPr>
      <w:r>
        <w:t xml:space="preserve">Went to </w:t>
      </w:r>
      <w:proofErr w:type="gramStart"/>
      <w:r>
        <w:t xml:space="preserve">the </w:t>
      </w:r>
      <w:proofErr w:type="spellStart"/>
      <w:r>
        <w:t>kNOw</w:t>
      </w:r>
      <w:proofErr w:type="spellEnd"/>
      <w:proofErr w:type="gramEnd"/>
      <w:r>
        <w:t xml:space="preserve"> more training and information session health lead by Huronia Transition Homes, would like for everyone to attend one of these in future</w:t>
      </w:r>
      <w:r w:rsidR="00EA75F9">
        <w:t>.</w:t>
      </w:r>
    </w:p>
    <w:p w14:paraId="16089650" w14:textId="4DB4510C" w:rsidR="00EA75F9" w:rsidRDefault="00EA75F9" w:rsidP="00C34849">
      <w:pPr>
        <w:pStyle w:val="ListParagraph"/>
        <w:numPr>
          <w:ilvl w:val="0"/>
          <w:numId w:val="26"/>
        </w:numPr>
        <w:tabs>
          <w:tab w:val="left" w:pos="1245"/>
        </w:tabs>
      </w:pPr>
      <w:r>
        <w:t xml:space="preserve">Handed out check to Lisa </w:t>
      </w:r>
      <w:proofErr w:type="spellStart"/>
      <w:r>
        <w:t>Spinks</w:t>
      </w:r>
      <w:proofErr w:type="spellEnd"/>
      <w:r>
        <w:t xml:space="preserve"> from the Women &amp; Children’s Shelter of Barrie, great events coming up should partner more with them in future</w:t>
      </w:r>
    </w:p>
    <w:p w14:paraId="2A4EBAE9" w14:textId="17C7D1FA" w:rsidR="002119FA" w:rsidRDefault="00EA75F9" w:rsidP="008445C2">
      <w:pPr>
        <w:pStyle w:val="ListParagraph"/>
        <w:numPr>
          <w:ilvl w:val="0"/>
          <w:numId w:val="26"/>
        </w:numPr>
        <w:tabs>
          <w:tab w:val="left" w:pos="1245"/>
        </w:tabs>
      </w:pPr>
      <w:r>
        <w:t>Handed out Participation form for the Fun Run! We have until May 15</w:t>
      </w:r>
      <w:r w:rsidRPr="00EA75F9">
        <w:rPr>
          <w:vertAlign w:val="superscript"/>
        </w:rPr>
        <w:t>th</w:t>
      </w:r>
      <w:r>
        <w:t xml:space="preserve"> to hand in so please have me them by Friday 13</w:t>
      </w:r>
      <w:r w:rsidRPr="00EA75F9">
        <w:rPr>
          <w:vertAlign w:val="superscript"/>
        </w:rPr>
        <w:t>th</w:t>
      </w:r>
      <w:r>
        <w:t>, 2016 in person or by e-mail.</w:t>
      </w:r>
    </w:p>
    <w:p w14:paraId="67CF22D6" w14:textId="77777777" w:rsidR="00EA75F9" w:rsidRPr="00EA75F9" w:rsidRDefault="00EA75F9" w:rsidP="00EA75F9">
      <w:pPr>
        <w:pStyle w:val="ListParagraph"/>
        <w:tabs>
          <w:tab w:val="left" w:pos="1245"/>
        </w:tabs>
      </w:pPr>
    </w:p>
    <w:p w14:paraId="29654819" w14:textId="77777777" w:rsidR="002119FA" w:rsidRPr="00E62BB4" w:rsidRDefault="002119FA" w:rsidP="00211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Correspondence: </w:t>
      </w:r>
    </w:p>
    <w:p w14:paraId="62C67279" w14:textId="77777777" w:rsidR="002119FA" w:rsidRPr="00E62BB4" w:rsidRDefault="002119FA" w:rsidP="00831005">
      <w:pPr>
        <w:jc w:val="both"/>
        <w:rPr>
          <w:rFonts w:ascii="Helvetica" w:hAnsi="Helvetica" w:cs="Helvetica"/>
          <w:bCs/>
        </w:rPr>
      </w:pPr>
    </w:p>
    <w:p w14:paraId="30374BC9" w14:textId="6DFFBC7D" w:rsidR="002119FA" w:rsidRPr="00E62BB4" w:rsidRDefault="00336A7F" w:rsidP="00336A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Next Meeting:  May 11</w:t>
      </w:r>
      <w:r w:rsidR="002119FA" w:rsidRPr="00E62BB4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Pr="00E62BB4">
        <w:rPr>
          <w:rFonts w:ascii="Helvetica" w:hAnsi="Helvetica" w:cs="Helvetica"/>
          <w:bCs/>
          <w:sz w:val="24"/>
          <w:szCs w:val="24"/>
          <w:vertAlign w:val="superscript"/>
        </w:rPr>
        <w:t xml:space="preserve"> </w:t>
      </w:r>
      <w:r w:rsidRPr="00E62BB4">
        <w:rPr>
          <w:rFonts w:ascii="Helvetica" w:hAnsi="Helvetica" w:cs="Helvetica"/>
          <w:bCs/>
          <w:sz w:val="24"/>
          <w:szCs w:val="24"/>
        </w:rPr>
        <w:t>, 2016 at 11:00 AM</w:t>
      </w:r>
      <w:r w:rsidR="002119FA" w:rsidRPr="00E62BB4"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54633576" w14:textId="77777777" w:rsidR="002119FA" w:rsidRPr="00E62BB4" w:rsidRDefault="002119FA" w:rsidP="002119FA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7D06C8BB" w14:textId="77777777" w:rsidR="002119FA" w:rsidRPr="00E62BB4" w:rsidRDefault="002119FA" w:rsidP="002119FA">
      <w:pPr>
        <w:numPr>
          <w:ilvl w:val="0"/>
          <w:numId w:val="1"/>
        </w:numPr>
        <w:contextualSpacing/>
        <w:jc w:val="both"/>
        <w:rPr>
          <w:rFonts w:ascii="Helvetica" w:hAnsi="Helvetica" w:cs="Helvetica"/>
        </w:rPr>
      </w:pPr>
      <w:r w:rsidRPr="00E62BB4">
        <w:rPr>
          <w:rFonts w:ascii="Helvetica" w:hAnsi="Helvetica" w:cs="Helvetica"/>
          <w:bCs/>
        </w:rPr>
        <w:t>Adjournment:</w:t>
      </w:r>
      <w:r w:rsidRPr="00E62BB4">
        <w:rPr>
          <w:rFonts w:ascii="Helvetica" w:hAnsi="Helvetica" w:cs="Helvetica"/>
        </w:rPr>
        <w:t xml:space="preserve"> </w:t>
      </w:r>
    </w:p>
    <w:p w14:paraId="084F981C" w14:textId="2EAE66C3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EA75F9">
        <w:rPr>
          <w:rFonts w:ascii="Helvetica" w:hAnsi="Helvetica" w:cs="Helvetica"/>
          <w:sz w:val="22"/>
          <w:szCs w:val="22"/>
        </w:rPr>
        <w:t>2016/11/05</w:t>
      </w:r>
    </w:p>
    <w:p w14:paraId="708B2C7B" w14:textId="7A9160BF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E62BB4">
        <w:rPr>
          <w:rFonts w:ascii="Helvetica" w:hAnsi="Helvetica" w:cs="Helvetica"/>
          <w:sz w:val="22"/>
          <w:szCs w:val="22"/>
        </w:rPr>
        <w:t xml:space="preserve">GCSA </w:t>
      </w:r>
      <w:r w:rsidR="00EA75F9">
        <w:rPr>
          <w:rFonts w:ascii="Helvetica" w:hAnsi="Helvetica" w:cs="Helvetica"/>
          <w:sz w:val="22"/>
          <w:szCs w:val="22"/>
        </w:rPr>
        <w:t>approves to close todays GCSA meeting at 3:25pm.</w:t>
      </w:r>
    </w:p>
    <w:p w14:paraId="2636615F" w14:textId="36FEEB6C" w:rsidR="00642A67" w:rsidRPr="00E62BB4" w:rsidRDefault="00EA75F9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 Jake</w:t>
      </w:r>
    </w:p>
    <w:p w14:paraId="0F424890" w14:textId="6C9A6812" w:rsidR="00642A67" w:rsidRPr="00E62BB4" w:rsidRDefault="00EA75F9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>
        <w:rPr>
          <w:rFonts w:ascii="Helvetica" w:hAnsi="Helvetica" w:cs="Helvetica"/>
          <w:b/>
          <w:sz w:val="22"/>
          <w:szCs w:val="22"/>
        </w:rPr>
        <w:t>Pryank</w:t>
      </w:r>
      <w:proofErr w:type="spellEnd"/>
    </w:p>
    <w:p w14:paraId="7CE687FD" w14:textId="5473B189" w:rsidR="00642A67" w:rsidRPr="00E62BB4" w:rsidRDefault="00336A7F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For:  </w:t>
      </w:r>
      <w:r w:rsidR="00EA75F9">
        <w:rPr>
          <w:rFonts w:ascii="Helvetica" w:hAnsi="Helvetica" w:cs="Helvetica"/>
          <w:b/>
          <w:sz w:val="22"/>
          <w:szCs w:val="22"/>
        </w:rPr>
        <w:t>7</w:t>
      </w:r>
    </w:p>
    <w:p w14:paraId="32FBE049" w14:textId="3E504082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>Against:</w:t>
      </w:r>
    </w:p>
    <w:p w14:paraId="03D80F3D" w14:textId="756EBCEB" w:rsidR="00642A67" w:rsidRPr="00E62BB4" w:rsidRDefault="00642A67" w:rsidP="00642A67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="00E62BB4" w:rsidRPr="00E62BB4">
        <w:rPr>
          <w:rFonts w:ascii="Helvetica" w:hAnsi="Helvetica" w:cs="Helvetica"/>
          <w:sz w:val="22"/>
          <w:szCs w:val="22"/>
        </w:rPr>
        <w:t xml:space="preserve"> </w:t>
      </w:r>
      <w:r w:rsidR="00EA75F9">
        <w:rPr>
          <w:rFonts w:ascii="Helvetica" w:hAnsi="Helvetica" w:cs="Helvetica"/>
          <w:sz w:val="22"/>
          <w:szCs w:val="22"/>
        </w:rPr>
        <w:t>1</w:t>
      </w:r>
    </w:p>
    <w:p w14:paraId="76E95C3A" w14:textId="28744290" w:rsidR="00361BC7" w:rsidRPr="00E62BB4" w:rsidRDefault="00642A67" w:rsidP="00831005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sectPr w:rsidR="00361BC7" w:rsidRPr="00E62B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78D66" w14:textId="77777777" w:rsidR="00A113A9" w:rsidRDefault="00A113A9" w:rsidP="002119FA">
      <w:r>
        <w:separator/>
      </w:r>
    </w:p>
  </w:endnote>
  <w:endnote w:type="continuationSeparator" w:id="0">
    <w:p w14:paraId="47DB87CB" w14:textId="77777777" w:rsidR="00A113A9" w:rsidRDefault="00A113A9" w:rsidP="0021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F3189" w14:textId="77777777" w:rsidR="00A113A9" w:rsidRDefault="00A113A9" w:rsidP="002119FA">
      <w:r>
        <w:separator/>
      </w:r>
    </w:p>
  </w:footnote>
  <w:footnote w:type="continuationSeparator" w:id="0">
    <w:p w14:paraId="7A600053" w14:textId="77777777" w:rsidR="00A113A9" w:rsidRDefault="00A113A9" w:rsidP="0021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1074" w14:textId="77777777" w:rsidR="002119FA" w:rsidRDefault="002119FA" w:rsidP="002119FA">
    <w:pPr>
      <w:pStyle w:val="Title"/>
      <w:ind w:left="3600"/>
      <w:jc w:val="left"/>
      <w:rPr>
        <w:rFonts w:ascii="Cambria" w:hAnsi="Cambria" w:cs="Tahoma"/>
        <w:noProof/>
        <w:sz w:val="28"/>
        <w:lang w:val="en-US"/>
      </w:rPr>
    </w:pPr>
    <w:r>
      <w:rPr>
        <w:rFonts w:ascii="Cambria" w:hAnsi="Cambria" w:cs="Tahoma"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793619D6" wp14:editId="2B8A1796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Tahoma"/>
        <w:noProof/>
        <w:sz w:val="28"/>
        <w:lang w:val="en-US"/>
      </w:rPr>
      <w:t>Minutes</w:t>
    </w:r>
  </w:p>
  <w:p w14:paraId="34E80D41" w14:textId="77777777" w:rsidR="002119FA" w:rsidRPr="004F1BC2" w:rsidRDefault="002119FA" w:rsidP="002119FA">
    <w:pPr>
      <w:pStyle w:val="Title"/>
      <w:ind w:left="3600"/>
      <w:jc w:val="left"/>
      <w:rPr>
        <w:rFonts w:ascii="Cambria" w:hAnsi="Cambria" w:cs="Tahoma"/>
        <w:sz w:val="28"/>
      </w:rPr>
    </w:pPr>
    <w:r>
      <w:rPr>
        <w:rFonts w:ascii="Cambria" w:hAnsi="Cambria" w:cs="Tahoma"/>
        <w:sz w:val="28"/>
      </w:rPr>
      <w:t>GCSA Board M</w:t>
    </w:r>
    <w:r w:rsidRPr="00E107B9">
      <w:rPr>
        <w:rFonts w:ascii="Cambria" w:hAnsi="Cambria" w:cs="Tahoma"/>
        <w:sz w:val="28"/>
      </w:rPr>
      <w:t>eeting</w:t>
    </w:r>
  </w:p>
  <w:p w14:paraId="45514BA8" w14:textId="3E8D4A77" w:rsidR="002119FA" w:rsidRDefault="00D9571C" w:rsidP="002119FA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May 11</w:t>
    </w:r>
    <w:r w:rsidR="002119FA" w:rsidRPr="002119FA">
      <w:rPr>
        <w:rFonts w:ascii="Cambria" w:hAnsi="Cambria" w:cs="Tahoma"/>
        <w:b/>
        <w:bCs/>
        <w:sz w:val="28"/>
        <w:vertAlign w:val="superscript"/>
      </w:rPr>
      <w:t>th</w:t>
    </w:r>
    <w:r>
      <w:rPr>
        <w:rFonts w:ascii="Cambria" w:hAnsi="Cambria" w:cs="Tahoma"/>
        <w:b/>
        <w:bCs/>
        <w:sz w:val="28"/>
      </w:rPr>
      <w:t xml:space="preserve"> 2016 @</w:t>
    </w:r>
    <w:r w:rsidR="00FE67DD">
      <w:rPr>
        <w:rFonts w:ascii="Cambria" w:hAnsi="Cambria" w:cs="Tahoma"/>
        <w:b/>
        <w:bCs/>
        <w:sz w:val="28"/>
      </w:rPr>
      <w:t>2:09</w:t>
    </w:r>
    <w:r w:rsidR="002119FA">
      <w:rPr>
        <w:rFonts w:ascii="Cambria" w:hAnsi="Cambria" w:cs="Tahoma"/>
        <w:b/>
        <w:bCs/>
        <w:sz w:val="28"/>
      </w:rPr>
      <w:t>pm</w:t>
    </w:r>
  </w:p>
  <w:p w14:paraId="5AD04C17" w14:textId="4969CB17" w:rsidR="002119FA" w:rsidRDefault="00FE67DD" w:rsidP="002119FA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H214</w:t>
    </w:r>
  </w:p>
  <w:p w14:paraId="0403E2F4" w14:textId="77777777" w:rsidR="002119FA" w:rsidRPr="008F10C7" w:rsidRDefault="002119FA" w:rsidP="002119FA">
    <w:pPr>
      <w:ind w:left="3600"/>
      <w:rPr>
        <w:rFonts w:ascii="Tahoma" w:hAnsi="Tahoma" w:cs="Tahoma"/>
        <w:b/>
        <w:bCs/>
      </w:rPr>
    </w:pPr>
    <w:r>
      <w:rPr>
        <w:rFonts w:ascii="Tahoma" w:hAnsi="Tahoma" w:cs="Tahoma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79E3F" wp14:editId="7E3EBF09">
              <wp:simplePos x="0" y="0"/>
              <wp:positionH relativeFrom="column">
                <wp:posOffset>238125</wp:posOffset>
              </wp:positionH>
              <wp:positionV relativeFrom="paragraph">
                <wp:posOffset>83820</wp:posOffset>
              </wp:positionV>
              <wp:extent cx="52578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3EF92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6.6pt" to="43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zzEQ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"/>
          </w:pict>
        </mc:Fallback>
      </mc:AlternateContent>
    </w:r>
  </w:p>
  <w:p w14:paraId="242660E4" w14:textId="77777777" w:rsidR="002119FA" w:rsidRDefault="00211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7EC"/>
    <w:multiLevelType w:val="hybridMultilevel"/>
    <w:tmpl w:val="6968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878"/>
    <w:multiLevelType w:val="hybridMultilevel"/>
    <w:tmpl w:val="288C0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23F9D"/>
    <w:multiLevelType w:val="hybridMultilevel"/>
    <w:tmpl w:val="58B0E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223E8"/>
    <w:multiLevelType w:val="hybridMultilevel"/>
    <w:tmpl w:val="EA6CF7A2"/>
    <w:lvl w:ilvl="0" w:tplc="FD901390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BB79FF"/>
    <w:multiLevelType w:val="hybridMultilevel"/>
    <w:tmpl w:val="45983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180F63"/>
    <w:multiLevelType w:val="hybridMultilevel"/>
    <w:tmpl w:val="E4A41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405DA"/>
    <w:multiLevelType w:val="hybridMultilevel"/>
    <w:tmpl w:val="68F86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70C45"/>
    <w:multiLevelType w:val="hybridMultilevel"/>
    <w:tmpl w:val="55AAEB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7075DA"/>
    <w:multiLevelType w:val="hybridMultilevel"/>
    <w:tmpl w:val="FD3CA928"/>
    <w:lvl w:ilvl="0" w:tplc="0570E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71C84"/>
    <w:multiLevelType w:val="hybridMultilevel"/>
    <w:tmpl w:val="63122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46CFF"/>
    <w:multiLevelType w:val="hybridMultilevel"/>
    <w:tmpl w:val="C86430B0"/>
    <w:lvl w:ilvl="0" w:tplc="E99CA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7F7647"/>
    <w:multiLevelType w:val="hybridMultilevel"/>
    <w:tmpl w:val="A7248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121104"/>
    <w:multiLevelType w:val="hybridMultilevel"/>
    <w:tmpl w:val="4BC89F24"/>
    <w:lvl w:ilvl="0" w:tplc="7B04D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46AD4"/>
    <w:multiLevelType w:val="hybridMultilevel"/>
    <w:tmpl w:val="20A60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5164C7"/>
    <w:multiLevelType w:val="hybridMultilevel"/>
    <w:tmpl w:val="864C9E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B62F5C"/>
    <w:multiLevelType w:val="hybridMultilevel"/>
    <w:tmpl w:val="51F6DB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556A5E"/>
    <w:multiLevelType w:val="hybridMultilevel"/>
    <w:tmpl w:val="12EC6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AA36DB"/>
    <w:multiLevelType w:val="hybridMultilevel"/>
    <w:tmpl w:val="5A40C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1A7196C"/>
    <w:multiLevelType w:val="hybridMultilevel"/>
    <w:tmpl w:val="2D1A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8536D"/>
    <w:multiLevelType w:val="hybridMultilevel"/>
    <w:tmpl w:val="474CB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C6C50"/>
    <w:multiLevelType w:val="hybridMultilevel"/>
    <w:tmpl w:val="F8F21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8A7DE7"/>
    <w:multiLevelType w:val="hybridMultilevel"/>
    <w:tmpl w:val="FB664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D464242"/>
    <w:multiLevelType w:val="hybridMultilevel"/>
    <w:tmpl w:val="8D14B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A3E38"/>
    <w:multiLevelType w:val="hybridMultilevel"/>
    <w:tmpl w:val="4B58D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816A0A"/>
    <w:multiLevelType w:val="hybridMultilevel"/>
    <w:tmpl w:val="5F34A24A"/>
    <w:lvl w:ilvl="0" w:tplc="84FAEDB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3"/>
  </w:num>
  <w:num w:numId="4">
    <w:abstractNumId w:val="3"/>
  </w:num>
  <w:num w:numId="5">
    <w:abstractNumId w:val="19"/>
  </w:num>
  <w:num w:numId="6">
    <w:abstractNumId w:val="8"/>
  </w:num>
  <w:num w:numId="7">
    <w:abstractNumId w:val="11"/>
  </w:num>
  <w:num w:numId="8">
    <w:abstractNumId w:val="13"/>
  </w:num>
  <w:num w:numId="9">
    <w:abstractNumId w:val="16"/>
  </w:num>
  <w:num w:numId="10">
    <w:abstractNumId w:val="2"/>
  </w:num>
  <w:num w:numId="11">
    <w:abstractNumId w:val="26"/>
  </w:num>
  <w:num w:numId="12">
    <w:abstractNumId w:val="10"/>
  </w:num>
  <w:num w:numId="13">
    <w:abstractNumId w:val="15"/>
  </w:num>
  <w:num w:numId="14">
    <w:abstractNumId w:val="25"/>
  </w:num>
  <w:num w:numId="15">
    <w:abstractNumId w:val="1"/>
  </w:num>
  <w:num w:numId="16">
    <w:abstractNumId w:val="22"/>
  </w:num>
  <w:num w:numId="17">
    <w:abstractNumId w:val="17"/>
  </w:num>
  <w:num w:numId="18">
    <w:abstractNumId w:val="21"/>
  </w:num>
  <w:num w:numId="19">
    <w:abstractNumId w:val="12"/>
  </w:num>
  <w:num w:numId="20">
    <w:abstractNumId w:val="4"/>
  </w:num>
  <w:num w:numId="21">
    <w:abstractNumId w:val="14"/>
  </w:num>
  <w:num w:numId="22">
    <w:abstractNumId w:val="9"/>
  </w:num>
  <w:num w:numId="23">
    <w:abstractNumId w:val="6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C7"/>
    <w:rsid w:val="00007C08"/>
    <w:rsid w:val="0020718E"/>
    <w:rsid w:val="002119FA"/>
    <w:rsid w:val="00212300"/>
    <w:rsid w:val="00280465"/>
    <w:rsid w:val="002A064F"/>
    <w:rsid w:val="002E4AF9"/>
    <w:rsid w:val="00310CFF"/>
    <w:rsid w:val="00336A7F"/>
    <w:rsid w:val="00361BC7"/>
    <w:rsid w:val="004759E4"/>
    <w:rsid w:val="0054100A"/>
    <w:rsid w:val="0056302B"/>
    <w:rsid w:val="00624312"/>
    <w:rsid w:val="00642A67"/>
    <w:rsid w:val="006E1397"/>
    <w:rsid w:val="00804377"/>
    <w:rsid w:val="00816CF6"/>
    <w:rsid w:val="00831005"/>
    <w:rsid w:val="008445C2"/>
    <w:rsid w:val="0087752B"/>
    <w:rsid w:val="00895305"/>
    <w:rsid w:val="008B4010"/>
    <w:rsid w:val="008B738E"/>
    <w:rsid w:val="00905800"/>
    <w:rsid w:val="009145D2"/>
    <w:rsid w:val="00A113A9"/>
    <w:rsid w:val="00A7779A"/>
    <w:rsid w:val="00C34849"/>
    <w:rsid w:val="00CA1A8B"/>
    <w:rsid w:val="00CA1FB1"/>
    <w:rsid w:val="00CA6E6C"/>
    <w:rsid w:val="00D9571C"/>
    <w:rsid w:val="00DD3D43"/>
    <w:rsid w:val="00E62BB4"/>
    <w:rsid w:val="00EA75F9"/>
    <w:rsid w:val="00EC3914"/>
    <w:rsid w:val="00F24235"/>
    <w:rsid w:val="00F46840"/>
    <w:rsid w:val="00F47D0B"/>
    <w:rsid w:val="00FE67DD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B61DA"/>
  <w15:docId w15:val="{116EA760-9013-4EE8-AEDB-727BA442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F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BC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9FA"/>
  </w:style>
  <w:style w:type="paragraph" w:styleId="Footer">
    <w:name w:val="footer"/>
    <w:basedOn w:val="Normal"/>
    <w:link w:val="FooterChar"/>
    <w:uiPriority w:val="99"/>
    <w:unhideWhenUsed/>
    <w:rsid w:val="00211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FA"/>
  </w:style>
  <w:style w:type="paragraph" w:styleId="Title">
    <w:name w:val="Title"/>
    <w:basedOn w:val="Normal"/>
    <w:link w:val="TitleChar"/>
    <w:qFormat/>
    <w:rsid w:val="002119FA"/>
    <w:pPr>
      <w:ind w:left="36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119FA"/>
    <w:rPr>
      <w:rFonts w:ascii="Arial" w:eastAsia="Times New Roman" w:hAnsi="Arial" w:cs="Times New Roman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11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642A6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19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Pellarin</dc:creator>
  <cp:lastModifiedBy>Hunter Markle</cp:lastModifiedBy>
  <cp:revision>3</cp:revision>
  <cp:lastPrinted>2016-04-08T16:23:00Z</cp:lastPrinted>
  <dcterms:created xsi:type="dcterms:W3CDTF">2016-05-12T21:59:00Z</dcterms:created>
  <dcterms:modified xsi:type="dcterms:W3CDTF">2016-05-12T22:27:00Z</dcterms:modified>
</cp:coreProperties>
</file>